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A421D" w14:textId="77777777" w:rsidR="00A30265" w:rsidRPr="0018541A" w:rsidRDefault="00A30265" w:rsidP="00A30265">
      <w:pPr>
        <w:snapToGrid w:val="0"/>
        <w:contextualSpacing/>
        <w:jc w:val="center"/>
        <w:rPr>
          <w:b/>
          <w:spacing w:val="3"/>
          <w:kern w:val="0"/>
          <w:sz w:val="24"/>
          <w:szCs w:val="24"/>
        </w:rPr>
      </w:pPr>
      <w:r w:rsidRPr="00A30265">
        <w:rPr>
          <w:rFonts w:hint="eastAsia"/>
          <w:b/>
          <w:spacing w:val="90"/>
          <w:kern w:val="0"/>
          <w:sz w:val="24"/>
          <w:szCs w:val="24"/>
          <w:fitText w:val="3614" w:id="-464282112"/>
          <w:lang w:eastAsia="zh-CN"/>
        </w:rPr>
        <w:t>補助事業変更計画</w:t>
      </w:r>
      <w:r w:rsidRPr="00A30265">
        <w:rPr>
          <w:rFonts w:hint="eastAsia"/>
          <w:b/>
          <w:spacing w:val="3"/>
          <w:kern w:val="0"/>
          <w:sz w:val="24"/>
          <w:szCs w:val="24"/>
          <w:fitText w:val="3614" w:id="-464282112"/>
          <w:lang w:eastAsia="zh-CN"/>
        </w:rPr>
        <w:t>書</w:t>
      </w:r>
    </w:p>
    <w:p w14:paraId="16772D0D" w14:textId="2B2B0EAE" w:rsidR="00A30265" w:rsidRPr="006050EA" w:rsidRDefault="00A30265" w:rsidP="00A30265">
      <w:pPr>
        <w:snapToGrid w:val="0"/>
        <w:contextualSpacing/>
        <w:jc w:val="center"/>
        <w:rPr>
          <w:b/>
          <w:sz w:val="24"/>
          <w:szCs w:val="24"/>
        </w:rPr>
      </w:pPr>
      <w:r w:rsidRPr="00987548">
        <w:rPr>
          <w:rFonts w:hint="eastAsia"/>
          <w:b/>
          <w:sz w:val="24"/>
          <w:szCs w:val="24"/>
        </w:rPr>
        <w:t>岡山県インバウンド対応力強化支援事業（</w:t>
      </w:r>
      <w:r w:rsidRPr="00CD06F1">
        <w:rPr>
          <w:rFonts w:hint="eastAsia"/>
          <w:b/>
          <w:sz w:val="24"/>
          <w:szCs w:val="24"/>
        </w:rPr>
        <w:t>観光事業者等受入環境整備事業</w:t>
      </w:r>
      <w:r w:rsidRPr="00987548">
        <w:rPr>
          <w:rFonts w:hint="eastAsia"/>
          <w:b/>
          <w:sz w:val="24"/>
          <w:szCs w:val="24"/>
        </w:rPr>
        <w:t>）</w:t>
      </w:r>
    </w:p>
    <w:p w14:paraId="17E15636" w14:textId="77777777" w:rsidR="00A30265" w:rsidRPr="00A30265" w:rsidRDefault="00A30265" w:rsidP="00A30265">
      <w:pPr>
        <w:rPr>
          <w:sz w:val="24"/>
          <w:szCs w:val="24"/>
        </w:rPr>
      </w:pPr>
    </w:p>
    <w:p w14:paraId="665A309B" w14:textId="77777777" w:rsidR="00A30265" w:rsidRPr="00C46EAD" w:rsidRDefault="00A30265" w:rsidP="00A30265">
      <w:pPr>
        <w:rPr>
          <w:b/>
          <w:u w:val="single"/>
        </w:rPr>
      </w:pPr>
      <w:r w:rsidRPr="00C46EAD">
        <w:rPr>
          <w:rFonts w:hint="eastAsia"/>
          <w:b/>
          <w:u w:val="single"/>
        </w:rPr>
        <w:t xml:space="preserve">名称（施設名・店名）：　　　　　　　　　　</w:t>
      </w:r>
    </w:p>
    <w:p w14:paraId="08F49DD8" w14:textId="77777777" w:rsidR="00A30265" w:rsidRPr="00A30265" w:rsidRDefault="00A30265" w:rsidP="007110F9">
      <w:pPr>
        <w:rPr>
          <w:b/>
        </w:rPr>
      </w:pPr>
    </w:p>
    <w:p w14:paraId="7A22B6F1" w14:textId="3ADDABCE" w:rsidR="004650E1" w:rsidRPr="002F59D9" w:rsidRDefault="00DE273A" w:rsidP="007110F9">
      <w:pPr>
        <w:rPr>
          <w:b/>
        </w:rPr>
      </w:pPr>
      <w:r>
        <w:rPr>
          <w:rFonts w:hint="eastAsia"/>
          <w:b/>
        </w:rPr>
        <w:t>１</w:t>
      </w:r>
      <w:r w:rsidR="004650E1" w:rsidRPr="004650E1">
        <w:rPr>
          <w:rFonts w:hint="eastAsia"/>
          <w:b/>
        </w:rPr>
        <w:t xml:space="preserve">　</w:t>
      </w:r>
      <w:r w:rsidR="00531EDC">
        <w:rPr>
          <w:rFonts w:hint="eastAsia"/>
          <w:b/>
        </w:rPr>
        <w:t>変更後の</w:t>
      </w:r>
      <w:r w:rsidR="004650E1" w:rsidRPr="004650E1">
        <w:rPr>
          <w:rFonts w:hint="eastAsia"/>
          <w:b/>
        </w:rPr>
        <w:t>事業</w:t>
      </w:r>
      <w:r w:rsidR="00A7556A">
        <w:rPr>
          <w:rFonts w:hint="eastAsia"/>
          <w:b/>
        </w:rPr>
        <w:t>の内容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2155"/>
        <w:gridCol w:w="7331"/>
      </w:tblGrid>
      <w:tr w:rsidR="00123464" w:rsidRPr="00D80514" w14:paraId="2411464A" w14:textId="77777777" w:rsidTr="00A30265">
        <w:trPr>
          <w:trHeight w:val="1154"/>
        </w:trPr>
        <w:tc>
          <w:tcPr>
            <w:tcW w:w="2155" w:type="dxa"/>
            <w:vAlign w:val="center"/>
          </w:tcPr>
          <w:p w14:paraId="599EC90A" w14:textId="6B1D7CDD" w:rsidR="00123464" w:rsidRDefault="00123464" w:rsidP="00123464">
            <w:pPr>
              <w:jc w:val="center"/>
            </w:pPr>
            <w:r>
              <w:rPr>
                <w:rFonts w:hint="eastAsia"/>
              </w:rPr>
              <w:t>事業</w:t>
            </w:r>
            <w:r w:rsidR="005C715C">
              <w:rPr>
                <w:rFonts w:hint="eastAsia"/>
              </w:rPr>
              <w:t>の区分</w:t>
            </w:r>
          </w:p>
        </w:tc>
        <w:tc>
          <w:tcPr>
            <w:tcW w:w="7331" w:type="dxa"/>
            <w:tcBorders>
              <w:bottom w:val="single" w:sz="4" w:space="0" w:color="auto"/>
            </w:tcBorders>
          </w:tcPr>
          <w:p w14:paraId="308B0033" w14:textId="77777777" w:rsidR="0021755C" w:rsidRDefault="00D6720E" w:rsidP="0021755C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>□</w:t>
            </w:r>
            <w:r w:rsidR="0021755C" w:rsidRPr="00676890">
              <w:rPr>
                <w:rFonts w:asciiTheme="minorEastAsia" w:hAnsiTheme="minorEastAsia" w:hint="eastAsia"/>
              </w:rPr>
              <w:t xml:space="preserve">　①</w:t>
            </w:r>
            <w:r w:rsidR="0021755C">
              <w:rPr>
                <w:rFonts w:asciiTheme="minorEastAsia" w:hAnsiTheme="minorEastAsia" w:hint="eastAsia"/>
              </w:rPr>
              <w:t>多言語コミュニケーションツールの導入</w:t>
            </w:r>
          </w:p>
          <w:p w14:paraId="5F9365CA" w14:textId="77777777" w:rsidR="0021755C" w:rsidRPr="00676890" w:rsidRDefault="0021755C" w:rsidP="0021755C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②メニュー等の多言語化（デジタルメニュー）</w:t>
            </w:r>
          </w:p>
          <w:p w14:paraId="34B4D83D" w14:textId="77777777" w:rsidR="0021755C" w:rsidRDefault="0021755C" w:rsidP="0021755C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③</w:t>
            </w:r>
            <w:r w:rsidRPr="00376BC6">
              <w:rPr>
                <w:rFonts w:asciiTheme="minorEastAsia" w:hAnsiTheme="minorEastAsia" w:hint="eastAsia"/>
              </w:rPr>
              <w:t>無線LAN（Wi－Fi）の環境整備</w:t>
            </w:r>
          </w:p>
          <w:p w14:paraId="18D87E8B" w14:textId="77777777" w:rsidR="0021755C" w:rsidRDefault="0021755C" w:rsidP="0021755C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mc:AlternateContent>
                  <mc:Choice Requires="w16se">
                    <w:rFonts w:asciiTheme="minorEastAsia" w:hAnsiTheme="minorEastAsia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3"/>
                </mc:Choice>
                <mc:Fallback>
                  <w:t>④</w:t>
                </mc:Fallback>
              </mc:AlternateContent>
            </w:r>
            <w:r>
              <w:rPr>
                <w:rFonts w:asciiTheme="minorEastAsia" w:hAnsiTheme="minorEastAsia" w:hint="eastAsia"/>
              </w:rPr>
              <w:t>キャッシュレス決済の導入</w:t>
            </w:r>
          </w:p>
          <w:p w14:paraId="447B60EE" w14:textId="77777777" w:rsidR="0021755C" w:rsidRDefault="0021755C" w:rsidP="0021755C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mc:AlternateContent>
                  <mc:Choice Requires="w16se">
                    <w:rFonts w:asciiTheme="minorEastAsia" w:hAnsiTheme="minorEastAsia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4"/>
                </mc:Choice>
                <mc:Fallback>
                  <w:t>⑤</w:t>
                </mc:Fallback>
              </mc:AlternateContent>
            </w:r>
            <w:r>
              <w:rPr>
                <w:rFonts w:asciiTheme="minorEastAsia" w:hAnsiTheme="minorEastAsia" w:hint="eastAsia"/>
              </w:rPr>
              <w:t>混雑状況可視化システムの導入</w:t>
            </w:r>
          </w:p>
          <w:p w14:paraId="0C2546B7" w14:textId="77777777" w:rsidR="00A30265" w:rsidRDefault="00A30265" w:rsidP="00A30265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⑥多言語ホームページの作成</w:t>
            </w:r>
          </w:p>
          <w:p w14:paraId="0D169544" w14:textId="77777777" w:rsidR="00A30265" w:rsidRDefault="00A30265" w:rsidP="00A30265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⑦</w:t>
            </w:r>
            <w:r w:rsidRPr="00B95E52">
              <w:rPr>
                <w:rFonts w:asciiTheme="minorEastAsia" w:hAnsiTheme="minorEastAsia" w:hint="eastAsia"/>
              </w:rPr>
              <w:t>多言語表記の案内表示や看板の作成及び設置</w:t>
            </w:r>
          </w:p>
          <w:p w14:paraId="36690511" w14:textId="77777777" w:rsidR="00A30265" w:rsidRDefault="00A30265" w:rsidP="00A30265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⑧</w:t>
            </w:r>
            <w:r w:rsidRPr="00B95E52">
              <w:rPr>
                <w:rFonts w:asciiTheme="minorEastAsia" w:hAnsiTheme="minorEastAsia" w:hint="eastAsia"/>
              </w:rPr>
              <w:t>多言語パンフレットの作成</w:t>
            </w:r>
          </w:p>
          <w:p w14:paraId="75F43793" w14:textId="77777777" w:rsidR="00A30265" w:rsidRDefault="00A30265" w:rsidP="00A30265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⑨その他、インバウンドの受入体制の強化につながるデジタル技術の</w:t>
            </w:r>
          </w:p>
          <w:p w14:paraId="3504F532" w14:textId="77777777" w:rsidR="00A30265" w:rsidRPr="00676890" w:rsidRDefault="00A30265" w:rsidP="00A30265">
            <w:pPr>
              <w:ind w:firstLineChars="300" w:firstLine="63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活用</w:t>
            </w:r>
            <w:r w:rsidRPr="00621C48">
              <w:rPr>
                <w:rFonts w:asciiTheme="minorEastAsia" w:hAnsiTheme="minorEastAsia" w:hint="eastAsia"/>
              </w:rPr>
              <w:t>を中心とした</w:t>
            </w:r>
            <w:r>
              <w:rPr>
                <w:rFonts w:asciiTheme="minorEastAsia" w:hAnsiTheme="minorEastAsia" w:hint="eastAsia"/>
              </w:rPr>
              <w:t>取組</w:t>
            </w:r>
          </w:p>
          <w:p w14:paraId="3B937C38" w14:textId="1A3F3D22" w:rsidR="00123464" w:rsidRPr="00C872D3" w:rsidRDefault="00A30265" w:rsidP="00A3026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①～⑨</w:t>
            </w:r>
            <w:r w:rsidRPr="00676890">
              <w:rPr>
                <w:rFonts w:hint="eastAsia"/>
              </w:rPr>
              <w:t>のうち該当するものにチェックをしてください。</w:t>
            </w:r>
          </w:p>
        </w:tc>
      </w:tr>
      <w:tr w:rsidR="00123464" w14:paraId="21AB7D29" w14:textId="77777777" w:rsidTr="00A30265">
        <w:trPr>
          <w:trHeight w:val="796"/>
        </w:trPr>
        <w:tc>
          <w:tcPr>
            <w:tcW w:w="2155" w:type="dxa"/>
            <w:vAlign w:val="center"/>
          </w:tcPr>
          <w:p w14:paraId="053E0EDC" w14:textId="421FE0F0" w:rsidR="00123464" w:rsidRDefault="00123464" w:rsidP="00123464">
            <w:pPr>
              <w:jc w:val="center"/>
            </w:pPr>
            <w:r>
              <w:rPr>
                <w:rFonts w:hint="eastAsia"/>
              </w:rPr>
              <w:t>変更理由</w:t>
            </w:r>
          </w:p>
        </w:tc>
        <w:tc>
          <w:tcPr>
            <w:tcW w:w="7331" w:type="dxa"/>
          </w:tcPr>
          <w:p w14:paraId="4ED4C41A" w14:textId="77777777" w:rsidR="00123464" w:rsidRDefault="00123464" w:rsidP="00123464"/>
          <w:p w14:paraId="6F3602E5" w14:textId="77777777" w:rsidR="00123464" w:rsidRDefault="00123464" w:rsidP="00123464"/>
          <w:p w14:paraId="24D5D4D7" w14:textId="77777777" w:rsidR="00195EA7" w:rsidRDefault="00195EA7" w:rsidP="00123464">
            <w:pPr>
              <w:rPr>
                <w:rFonts w:hint="eastAsia"/>
              </w:rPr>
            </w:pPr>
          </w:p>
          <w:p w14:paraId="2DB5DBB0" w14:textId="77777777" w:rsidR="00D87D6B" w:rsidRDefault="00D87D6B" w:rsidP="00123464"/>
          <w:p w14:paraId="38CCBE40" w14:textId="1C6C4AE5" w:rsidR="00D87D6B" w:rsidRDefault="00D87D6B" w:rsidP="00123464">
            <w:pPr>
              <w:rPr>
                <w:rFonts w:hint="eastAsia"/>
              </w:rPr>
            </w:pPr>
          </w:p>
        </w:tc>
      </w:tr>
      <w:tr w:rsidR="00123464" w14:paraId="3BFD6EF4" w14:textId="77777777" w:rsidTr="00A30265">
        <w:trPr>
          <w:trHeight w:val="796"/>
        </w:trPr>
        <w:tc>
          <w:tcPr>
            <w:tcW w:w="2155" w:type="dxa"/>
            <w:vAlign w:val="center"/>
          </w:tcPr>
          <w:p w14:paraId="45C24579" w14:textId="766EADF5" w:rsidR="00123464" w:rsidRPr="00C5607F" w:rsidRDefault="00C5607F" w:rsidP="00123464">
            <w:pPr>
              <w:jc w:val="center"/>
            </w:pPr>
            <w:r w:rsidRPr="00A30265">
              <w:rPr>
                <w:rFonts w:hint="eastAsia"/>
              </w:rPr>
              <w:t>取組内容</w:t>
            </w:r>
          </w:p>
        </w:tc>
        <w:tc>
          <w:tcPr>
            <w:tcW w:w="7331" w:type="dxa"/>
          </w:tcPr>
          <w:p w14:paraId="785637BD" w14:textId="77777777" w:rsidR="00123464" w:rsidRDefault="00123464" w:rsidP="00123464"/>
          <w:p w14:paraId="5649EC9C" w14:textId="77777777" w:rsidR="00D87D6B" w:rsidRDefault="00D87D6B" w:rsidP="00123464"/>
          <w:p w14:paraId="42310E79" w14:textId="77777777" w:rsidR="00D87D6B" w:rsidRDefault="00D87D6B" w:rsidP="00123464"/>
          <w:p w14:paraId="6BABD2DF" w14:textId="39C5B06B" w:rsidR="00123464" w:rsidRDefault="00123464" w:rsidP="00123464"/>
          <w:p w14:paraId="23425C6F" w14:textId="77777777" w:rsidR="00195EA7" w:rsidRDefault="00195EA7" w:rsidP="00123464">
            <w:pPr>
              <w:rPr>
                <w:rFonts w:hint="eastAsia"/>
              </w:rPr>
            </w:pPr>
          </w:p>
          <w:p w14:paraId="700DD900" w14:textId="5E4AD6ED" w:rsidR="00123464" w:rsidRDefault="00123464" w:rsidP="00123464"/>
          <w:p w14:paraId="1A048F62" w14:textId="45A68B8B" w:rsidR="00123464" w:rsidRDefault="00123464" w:rsidP="00123464"/>
        </w:tc>
      </w:tr>
      <w:tr w:rsidR="00123464" w14:paraId="4F10E0B5" w14:textId="77777777" w:rsidTr="00195EA7">
        <w:trPr>
          <w:trHeight w:val="615"/>
        </w:trPr>
        <w:tc>
          <w:tcPr>
            <w:tcW w:w="2155" w:type="dxa"/>
            <w:vAlign w:val="center"/>
          </w:tcPr>
          <w:p w14:paraId="5E42CA6C" w14:textId="35E73C0B" w:rsidR="00123464" w:rsidRDefault="00123464" w:rsidP="00A30265">
            <w:pPr>
              <w:jc w:val="center"/>
            </w:pPr>
            <w:r>
              <w:rPr>
                <w:rFonts w:hint="eastAsia"/>
              </w:rPr>
              <w:t>事業開始</w:t>
            </w:r>
            <w:r w:rsidR="00C872D3">
              <w:rPr>
                <w:rFonts w:hint="eastAsia"/>
              </w:rPr>
              <w:t>予定</w:t>
            </w:r>
            <w:r>
              <w:rPr>
                <w:rFonts w:hint="eastAsia"/>
              </w:rPr>
              <w:t>日</w:t>
            </w:r>
          </w:p>
        </w:tc>
        <w:tc>
          <w:tcPr>
            <w:tcW w:w="7331" w:type="dxa"/>
            <w:vAlign w:val="center"/>
          </w:tcPr>
          <w:p w14:paraId="435C82C0" w14:textId="77777777" w:rsidR="00123464" w:rsidRDefault="00123464" w:rsidP="00A30265"/>
        </w:tc>
      </w:tr>
      <w:tr w:rsidR="00123464" w14:paraId="09551DEA" w14:textId="77777777" w:rsidTr="00A30265">
        <w:trPr>
          <w:trHeight w:val="680"/>
        </w:trPr>
        <w:tc>
          <w:tcPr>
            <w:tcW w:w="2155" w:type="dxa"/>
            <w:vAlign w:val="center"/>
          </w:tcPr>
          <w:p w14:paraId="304636D0" w14:textId="64F6F8F9" w:rsidR="00123464" w:rsidRDefault="00123464" w:rsidP="00A30265">
            <w:pPr>
              <w:jc w:val="center"/>
            </w:pPr>
            <w:r>
              <w:rPr>
                <w:rFonts w:hint="eastAsia"/>
              </w:rPr>
              <w:t>事業完了予定日</w:t>
            </w:r>
          </w:p>
        </w:tc>
        <w:tc>
          <w:tcPr>
            <w:tcW w:w="7331" w:type="dxa"/>
            <w:vAlign w:val="center"/>
          </w:tcPr>
          <w:p w14:paraId="10B1A008" w14:textId="77777777" w:rsidR="00123464" w:rsidRDefault="00123464" w:rsidP="00A30265"/>
        </w:tc>
      </w:tr>
    </w:tbl>
    <w:p w14:paraId="1455BDC6" w14:textId="39E1C213" w:rsidR="00840501" w:rsidRDefault="00840501" w:rsidP="007110F9"/>
    <w:p w14:paraId="4F9E5645" w14:textId="6A993611" w:rsidR="007C03B3" w:rsidRDefault="00DE273A" w:rsidP="007C03B3">
      <w:pPr>
        <w:rPr>
          <w:b/>
        </w:rPr>
      </w:pPr>
      <w:r>
        <w:rPr>
          <w:rFonts w:hint="eastAsia"/>
          <w:b/>
        </w:rPr>
        <w:t>２</w:t>
      </w:r>
      <w:r w:rsidR="007C03B3" w:rsidRPr="004650E1">
        <w:rPr>
          <w:rFonts w:hint="eastAsia"/>
          <w:b/>
        </w:rPr>
        <w:t xml:space="preserve">　</w:t>
      </w:r>
      <w:r w:rsidR="007C03B3">
        <w:rPr>
          <w:rFonts w:hint="eastAsia"/>
          <w:b/>
        </w:rPr>
        <w:t>事業経費</w:t>
      </w:r>
    </w:p>
    <w:p w14:paraId="248364A9" w14:textId="77777777" w:rsidR="00A30265" w:rsidRDefault="00A30265" w:rsidP="00A30265">
      <w:pPr>
        <w:pStyle w:val="ae"/>
        <w:numPr>
          <w:ilvl w:val="0"/>
          <w:numId w:val="2"/>
        </w:numPr>
        <w:ind w:leftChars="0"/>
        <w:rPr>
          <w:lang w:eastAsia="zh-CN"/>
        </w:rPr>
      </w:pPr>
      <w:r w:rsidRPr="009F28A9">
        <w:rPr>
          <w:rFonts w:hint="eastAsia"/>
          <w:lang w:eastAsia="zh-CN"/>
        </w:rPr>
        <w:t>支出計画</w:t>
      </w:r>
      <w:r>
        <w:rPr>
          <w:rFonts w:hint="eastAsia"/>
          <w:lang w:eastAsia="zh-CN"/>
        </w:rPr>
        <w:t xml:space="preserve">　　　　　　</w:t>
      </w:r>
    </w:p>
    <w:p w14:paraId="5FB95E51" w14:textId="77777777" w:rsidR="00A30265" w:rsidRPr="00EE0AC9" w:rsidRDefault="00A30265" w:rsidP="00A30265">
      <w:pPr>
        <w:rPr>
          <w:u w:val="single"/>
        </w:rPr>
      </w:pPr>
      <w:r>
        <w:rPr>
          <w:rFonts w:hint="eastAsia"/>
          <w:lang w:eastAsia="zh-CN"/>
        </w:rPr>
        <w:t xml:space="preserve">　　</w:t>
      </w:r>
      <w:r w:rsidRPr="00EE0AC9">
        <w:rPr>
          <w:rFonts w:hint="eastAsia"/>
          <w:u w:val="single"/>
        </w:rPr>
        <w:t>変更前</w:t>
      </w:r>
    </w:p>
    <w:tbl>
      <w:tblPr>
        <w:tblStyle w:val="ab"/>
        <w:tblW w:w="9608" w:type="dxa"/>
        <w:tblInd w:w="310" w:type="dxa"/>
        <w:tblLook w:val="04A0" w:firstRow="1" w:lastRow="0" w:firstColumn="1" w:lastColumn="0" w:noHBand="0" w:noVBand="1"/>
      </w:tblPr>
      <w:tblGrid>
        <w:gridCol w:w="4647"/>
        <w:gridCol w:w="2247"/>
        <w:gridCol w:w="2714"/>
      </w:tblGrid>
      <w:tr w:rsidR="00A30265" w14:paraId="265A7F00" w14:textId="77777777" w:rsidTr="003D44CD">
        <w:tc>
          <w:tcPr>
            <w:tcW w:w="4647" w:type="dxa"/>
          </w:tcPr>
          <w:p w14:paraId="656428BC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支出項目</w:t>
            </w:r>
          </w:p>
        </w:tc>
        <w:tc>
          <w:tcPr>
            <w:tcW w:w="2247" w:type="dxa"/>
          </w:tcPr>
          <w:p w14:paraId="4E7B8FEF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支出額</w:t>
            </w:r>
          </w:p>
          <w:p w14:paraId="754DA348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（消費税込み）</w:t>
            </w:r>
          </w:p>
        </w:tc>
        <w:tc>
          <w:tcPr>
            <w:tcW w:w="2714" w:type="dxa"/>
          </w:tcPr>
          <w:p w14:paraId="3E7DEABB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補助対象経費</w:t>
            </w:r>
          </w:p>
          <w:p w14:paraId="7FA2DF39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（消費税抜き）</w:t>
            </w:r>
          </w:p>
        </w:tc>
      </w:tr>
      <w:tr w:rsidR="00A30265" w14:paraId="41F93E3C" w14:textId="77777777" w:rsidTr="003D44CD">
        <w:tc>
          <w:tcPr>
            <w:tcW w:w="4647" w:type="dxa"/>
          </w:tcPr>
          <w:p w14:paraId="78C6EF0D" w14:textId="77777777" w:rsidR="00A30265" w:rsidRDefault="00A30265" w:rsidP="003D44CD"/>
        </w:tc>
        <w:tc>
          <w:tcPr>
            <w:tcW w:w="2247" w:type="dxa"/>
          </w:tcPr>
          <w:p w14:paraId="02CDAD94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14" w:type="dxa"/>
          </w:tcPr>
          <w:p w14:paraId="2788B0F4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A30265" w14:paraId="16D5AE42" w14:textId="77777777" w:rsidTr="003D44CD">
        <w:tc>
          <w:tcPr>
            <w:tcW w:w="4647" w:type="dxa"/>
          </w:tcPr>
          <w:p w14:paraId="11D55A1E" w14:textId="77777777" w:rsidR="00A30265" w:rsidRDefault="00A30265" w:rsidP="003D44CD"/>
        </w:tc>
        <w:tc>
          <w:tcPr>
            <w:tcW w:w="2247" w:type="dxa"/>
          </w:tcPr>
          <w:p w14:paraId="40EEEDF7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14" w:type="dxa"/>
          </w:tcPr>
          <w:p w14:paraId="292BF7FF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A30265" w14:paraId="4CF56964" w14:textId="77777777" w:rsidTr="003D44CD">
        <w:tc>
          <w:tcPr>
            <w:tcW w:w="4647" w:type="dxa"/>
          </w:tcPr>
          <w:p w14:paraId="1E8ACB6E" w14:textId="77777777" w:rsidR="00A30265" w:rsidRDefault="00A30265" w:rsidP="003D44CD"/>
        </w:tc>
        <w:tc>
          <w:tcPr>
            <w:tcW w:w="2247" w:type="dxa"/>
          </w:tcPr>
          <w:p w14:paraId="4DAB104E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14" w:type="dxa"/>
          </w:tcPr>
          <w:p w14:paraId="369D55E8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A30265" w14:paraId="141576DF" w14:textId="77777777" w:rsidTr="003D44CD">
        <w:tc>
          <w:tcPr>
            <w:tcW w:w="4647" w:type="dxa"/>
          </w:tcPr>
          <w:p w14:paraId="7DD8FF6F" w14:textId="77777777" w:rsidR="00A30265" w:rsidRDefault="00A30265" w:rsidP="003D44CD"/>
        </w:tc>
        <w:tc>
          <w:tcPr>
            <w:tcW w:w="2247" w:type="dxa"/>
          </w:tcPr>
          <w:p w14:paraId="08CC4AED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14" w:type="dxa"/>
          </w:tcPr>
          <w:p w14:paraId="2063147B" w14:textId="77777777" w:rsidR="00A30265" w:rsidRDefault="00A30265" w:rsidP="003D44CD">
            <w:pPr>
              <w:jc w:val="righ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3426CD" wp14:editId="5EC13500">
                      <wp:simplePos x="0" y="0"/>
                      <wp:positionH relativeFrom="rightMargin">
                        <wp:posOffset>36195</wp:posOffset>
                      </wp:positionH>
                      <wp:positionV relativeFrom="paragraph">
                        <wp:posOffset>114935</wp:posOffset>
                      </wp:positionV>
                      <wp:extent cx="464820" cy="396240"/>
                      <wp:effectExtent l="0" t="0" r="0" b="0"/>
                      <wp:wrapNone/>
                      <wp:docPr id="261079635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39624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09F9C01" w14:textId="77777777" w:rsidR="00A30265" w:rsidRPr="003A2184" w:rsidRDefault="00A30265" w:rsidP="00A30265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3A2184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(a)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426CD" id="正方形/長方形 1" o:spid="_x0000_s1026" style="position:absolute;left:0;text-align:left;margin-left:2.85pt;margin-top:9.05pt;width:36.6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" filled="f" stroked="f" strokeweight="2pt">
                      <v:textbox>
                        <w:txbxContent>
                          <w:p w14:paraId="009F9C01" w14:textId="77777777" w:rsidR="00A30265" w:rsidRPr="003A2184" w:rsidRDefault="00A30265" w:rsidP="00A3026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A2184">
                              <w:rPr>
                                <w:rFonts w:hint="eastAsia"/>
                                <w:color w:val="000000" w:themeColor="text1"/>
                              </w:rPr>
                              <w:t>(a)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rFonts w:hint="eastAsia"/>
              </w:rPr>
              <w:t>円</w:t>
            </w:r>
          </w:p>
        </w:tc>
      </w:tr>
      <w:tr w:rsidR="00A30265" w14:paraId="19A2D089" w14:textId="77777777" w:rsidTr="003D44CD">
        <w:tc>
          <w:tcPr>
            <w:tcW w:w="4647" w:type="dxa"/>
          </w:tcPr>
          <w:p w14:paraId="167E07BB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2247" w:type="dxa"/>
          </w:tcPr>
          <w:p w14:paraId="7BFB45AE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14" w:type="dxa"/>
          </w:tcPr>
          <w:p w14:paraId="71AD1F9D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1626CD0C" w14:textId="77777777" w:rsidR="00A30265" w:rsidRPr="00821D5D" w:rsidRDefault="00A30265" w:rsidP="00A30265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※補助対象経費は、消費税及び地方消費税を除いた額を記載するこ</w:t>
      </w:r>
      <w:r w:rsidRPr="00821D5D">
        <w:rPr>
          <w:rFonts w:hint="eastAsia"/>
        </w:rPr>
        <w:t>と。</w:t>
      </w:r>
    </w:p>
    <w:p w14:paraId="6994FE74" w14:textId="77777777" w:rsidR="00A30265" w:rsidRPr="00821D5D" w:rsidRDefault="00A30265" w:rsidP="00A30265">
      <w:pPr>
        <w:rPr>
          <w:u w:val="single"/>
        </w:rPr>
      </w:pPr>
      <w:r w:rsidRPr="00821D5D">
        <w:rPr>
          <w:rFonts w:hint="eastAsia"/>
        </w:rPr>
        <w:lastRenderedPageBreak/>
        <w:t xml:space="preserve">　　</w:t>
      </w:r>
      <w:r w:rsidRPr="00821D5D">
        <w:rPr>
          <w:rFonts w:hint="eastAsia"/>
          <w:u w:val="single"/>
        </w:rPr>
        <w:t>変更後</w:t>
      </w:r>
    </w:p>
    <w:tbl>
      <w:tblPr>
        <w:tblStyle w:val="ab"/>
        <w:tblW w:w="9624" w:type="dxa"/>
        <w:tblInd w:w="310" w:type="dxa"/>
        <w:tblLook w:val="04A0" w:firstRow="1" w:lastRow="0" w:firstColumn="1" w:lastColumn="0" w:noHBand="0" w:noVBand="1"/>
      </w:tblPr>
      <w:tblGrid>
        <w:gridCol w:w="4647"/>
        <w:gridCol w:w="2233"/>
        <w:gridCol w:w="2744"/>
      </w:tblGrid>
      <w:tr w:rsidR="00A30265" w14:paraId="63CF80BA" w14:textId="77777777" w:rsidTr="003D44CD">
        <w:tc>
          <w:tcPr>
            <w:tcW w:w="4647" w:type="dxa"/>
          </w:tcPr>
          <w:p w14:paraId="13F291B8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支出項目</w:t>
            </w:r>
          </w:p>
        </w:tc>
        <w:tc>
          <w:tcPr>
            <w:tcW w:w="2233" w:type="dxa"/>
          </w:tcPr>
          <w:p w14:paraId="5BCCF0B2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支出額</w:t>
            </w:r>
          </w:p>
          <w:p w14:paraId="603AC6FC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（消費税込み）</w:t>
            </w:r>
          </w:p>
        </w:tc>
        <w:tc>
          <w:tcPr>
            <w:tcW w:w="2744" w:type="dxa"/>
          </w:tcPr>
          <w:p w14:paraId="49F0A815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補助対象経費</w:t>
            </w:r>
          </w:p>
          <w:p w14:paraId="306D151B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（消費税抜き）</w:t>
            </w:r>
          </w:p>
        </w:tc>
      </w:tr>
      <w:tr w:rsidR="00A30265" w14:paraId="480B9012" w14:textId="77777777" w:rsidTr="003D44CD">
        <w:tc>
          <w:tcPr>
            <w:tcW w:w="4647" w:type="dxa"/>
          </w:tcPr>
          <w:p w14:paraId="2A8A4A32" w14:textId="77777777" w:rsidR="00A30265" w:rsidRDefault="00A30265" w:rsidP="003D44CD"/>
        </w:tc>
        <w:tc>
          <w:tcPr>
            <w:tcW w:w="2233" w:type="dxa"/>
          </w:tcPr>
          <w:p w14:paraId="164D25DA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44" w:type="dxa"/>
          </w:tcPr>
          <w:p w14:paraId="28B1CCD3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A30265" w14:paraId="323B5889" w14:textId="77777777" w:rsidTr="003D44CD">
        <w:tc>
          <w:tcPr>
            <w:tcW w:w="4647" w:type="dxa"/>
          </w:tcPr>
          <w:p w14:paraId="7EA2DF12" w14:textId="77777777" w:rsidR="00A30265" w:rsidRDefault="00A30265" w:rsidP="003D44CD"/>
        </w:tc>
        <w:tc>
          <w:tcPr>
            <w:tcW w:w="2233" w:type="dxa"/>
          </w:tcPr>
          <w:p w14:paraId="4954C241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44" w:type="dxa"/>
          </w:tcPr>
          <w:p w14:paraId="53AD163F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A30265" w14:paraId="57CF0768" w14:textId="77777777" w:rsidTr="003D44CD">
        <w:tc>
          <w:tcPr>
            <w:tcW w:w="4647" w:type="dxa"/>
          </w:tcPr>
          <w:p w14:paraId="29C05DF5" w14:textId="77777777" w:rsidR="00A30265" w:rsidRDefault="00A30265" w:rsidP="003D44CD"/>
        </w:tc>
        <w:tc>
          <w:tcPr>
            <w:tcW w:w="2233" w:type="dxa"/>
          </w:tcPr>
          <w:p w14:paraId="53E13FD8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44" w:type="dxa"/>
          </w:tcPr>
          <w:p w14:paraId="035B1205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A30265" w14:paraId="6DEBD8BD" w14:textId="77777777" w:rsidTr="003D44CD">
        <w:tc>
          <w:tcPr>
            <w:tcW w:w="4647" w:type="dxa"/>
          </w:tcPr>
          <w:p w14:paraId="3C5C0676" w14:textId="77777777" w:rsidR="00A30265" w:rsidRDefault="00A30265" w:rsidP="003D44CD"/>
        </w:tc>
        <w:tc>
          <w:tcPr>
            <w:tcW w:w="2233" w:type="dxa"/>
          </w:tcPr>
          <w:p w14:paraId="3170A300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44" w:type="dxa"/>
          </w:tcPr>
          <w:p w14:paraId="492A1170" w14:textId="77777777" w:rsidR="00A30265" w:rsidRDefault="00A30265" w:rsidP="003D44CD">
            <w:pPr>
              <w:jc w:val="right"/>
            </w:pPr>
            <w:r w:rsidRPr="00821D5D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1B397C" wp14:editId="707926E1">
                      <wp:simplePos x="0" y="0"/>
                      <wp:positionH relativeFrom="rightMargin">
                        <wp:posOffset>3175</wp:posOffset>
                      </wp:positionH>
                      <wp:positionV relativeFrom="paragraph">
                        <wp:posOffset>114300</wp:posOffset>
                      </wp:positionV>
                      <wp:extent cx="464820" cy="396240"/>
                      <wp:effectExtent l="0" t="0" r="0" b="0"/>
                      <wp:wrapNone/>
                      <wp:docPr id="810347743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39624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BEECF2" w14:textId="77777777" w:rsidR="00A30265" w:rsidRPr="003A2184" w:rsidRDefault="00A30265" w:rsidP="00A30265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3A2184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(a)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B397C" id="_x0000_s1027" style="position:absolute;left:0;text-align:left;margin-left:.25pt;margin-top:9pt;width:36.6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" filled="f" stroked="f" strokeweight="2pt">
                      <v:textbox>
                        <w:txbxContent>
                          <w:p w14:paraId="0FBEECF2" w14:textId="77777777" w:rsidR="00A30265" w:rsidRPr="003A2184" w:rsidRDefault="00A30265" w:rsidP="00A3026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A2184">
                              <w:rPr>
                                <w:rFonts w:hint="eastAsia"/>
                                <w:color w:val="000000" w:themeColor="text1"/>
                              </w:rPr>
                              <w:t>(a)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rFonts w:hint="eastAsia"/>
              </w:rPr>
              <w:t>円</w:t>
            </w:r>
          </w:p>
        </w:tc>
      </w:tr>
      <w:tr w:rsidR="00A30265" w14:paraId="3845F131" w14:textId="77777777" w:rsidTr="003D44CD">
        <w:tc>
          <w:tcPr>
            <w:tcW w:w="4647" w:type="dxa"/>
          </w:tcPr>
          <w:p w14:paraId="0BE6CFD0" w14:textId="77777777" w:rsidR="00A30265" w:rsidRDefault="00A30265" w:rsidP="003D44CD">
            <w:pPr>
              <w:jc w:val="center"/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2233" w:type="dxa"/>
          </w:tcPr>
          <w:p w14:paraId="30BF097F" w14:textId="77777777" w:rsidR="00A30265" w:rsidRDefault="00A30265" w:rsidP="003D44CD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744" w:type="dxa"/>
          </w:tcPr>
          <w:p w14:paraId="2BDC2A0D" w14:textId="77777777" w:rsidR="00A30265" w:rsidRDefault="00A30265" w:rsidP="003D4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6E42AEAD" w14:textId="77777777" w:rsidR="00A30265" w:rsidRDefault="00A30265" w:rsidP="00A30265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※補助対象経費は、消費税及び地方消費税を除いた額を記載するこ</w:t>
      </w:r>
      <w:r w:rsidRPr="00821D5D">
        <w:rPr>
          <w:rFonts w:hint="eastAsia"/>
        </w:rPr>
        <w:t>と。</w:t>
      </w:r>
    </w:p>
    <w:p w14:paraId="7385214C" w14:textId="77777777" w:rsidR="00EE0AC9" w:rsidRPr="00A30265" w:rsidRDefault="00EE0AC9" w:rsidP="00EE0AC9"/>
    <w:p w14:paraId="555B4F21" w14:textId="0F314761" w:rsidR="00EE0AC9" w:rsidRDefault="00EE0AC9" w:rsidP="00EE0AC9">
      <w:pPr>
        <w:pStyle w:val="ae"/>
        <w:numPr>
          <w:ilvl w:val="0"/>
          <w:numId w:val="2"/>
        </w:numPr>
        <w:ind w:leftChars="0"/>
      </w:pPr>
      <w:r>
        <w:rPr>
          <w:rFonts w:hint="eastAsia"/>
        </w:rPr>
        <w:t>収入計画</w:t>
      </w:r>
    </w:p>
    <w:p w14:paraId="36A57F0F" w14:textId="54E3AE46" w:rsidR="00EE0AC9" w:rsidRPr="00EE0AC9" w:rsidRDefault="00EE0AC9" w:rsidP="00EE0AC9">
      <w:pPr>
        <w:rPr>
          <w:u w:val="single"/>
        </w:rPr>
      </w:pPr>
      <w:r>
        <w:rPr>
          <w:rFonts w:hint="eastAsia"/>
        </w:rPr>
        <w:t xml:space="preserve">　　</w:t>
      </w:r>
      <w:r w:rsidRPr="00EE0AC9">
        <w:rPr>
          <w:rFonts w:hint="eastAsia"/>
          <w:u w:val="single"/>
        </w:rPr>
        <w:t>変更前</w:t>
      </w:r>
    </w:p>
    <w:tbl>
      <w:tblPr>
        <w:tblStyle w:val="ab"/>
        <w:tblW w:w="9639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835"/>
      </w:tblGrid>
      <w:tr w:rsidR="00EE0AC9" w14:paraId="7CE7CDB4" w14:textId="77777777" w:rsidTr="00A30265">
        <w:tc>
          <w:tcPr>
            <w:tcW w:w="4678" w:type="dxa"/>
          </w:tcPr>
          <w:p w14:paraId="2AF77BD5" w14:textId="77777777" w:rsidR="00EE0AC9" w:rsidRDefault="00EE0AC9" w:rsidP="00782811">
            <w:pPr>
              <w:jc w:val="center"/>
            </w:pPr>
            <w:r>
              <w:rPr>
                <w:rFonts w:hint="eastAsia"/>
              </w:rPr>
              <w:t>収入項目</w:t>
            </w:r>
          </w:p>
        </w:tc>
        <w:tc>
          <w:tcPr>
            <w:tcW w:w="2126" w:type="dxa"/>
          </w:tcPr>
          <w:p w14:paraId="735661DC" w14:textId="77777777" w:rsidR="00EE0AC9" w:rsidRDefault="00EE0AC9" w:rsidP="00782811">
            <w:pPr>
              <w:jc w:val="center"/>
            </w:pPr>
            <w:r>
              <w:rPr>
                <w:rFonts w:hint="eastAsia"/>
              </w:rPr>
              <w:t>収入額</w:t>
            </w:r>
          </w:p>
        </w:tc>
        <w:tc>
          <w:tcPr>
            <w:tcW w:w="2835" w:type="dxa"/>
          </w:tcPr>
          <w:p w14:paraId="53F519B3" w14:textId="77777777" w:rsidR="00EE0AC9" w:rsidRDefault="00EE0AC9" w:rsidP="00782811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123464" w14:paraId="6A8ED33D" w14:textId="77777777" w:rsidTr="00A30265">
        <w:tc>
          <w:tcPr>
            <w:tcW w:w="4678" w:type="dxa"/>
          </w:tcPr>
          <w:p w14:paraId="6D300BFF" w14:textId="77777777" w:rsidR="0021755C" w:rsidRDefault="00123464" w:rsidP="00123464">
            <w:pPr>
              <w:ind w:left="420" w:hangingChars="200" w:hanging="420"/>
            </w:pPr>
            <w:r>
              <w:rPr>
                <w:rFonts w:hint="eastAsia"/>
              </w:rPr>
              <w:t>１．</w:t>
            </w:r>
            <w:r w:rsidR="0021755C" w:rsidRPr="0021755C">
              <w:rPr>
                <w:rFonts w:hint="eastAsia"/>
              </w:rPr>
              <w:t>岡山県インバウンド対応力強化支援事業</w:t>
            </w:r>
          </w:p>
          <w:p w14:paraId="63CB5EE3" w14:textId="269E0D03" w:rsidR="00123464" w:rsidRDefault="0021755C" w:rsidP="00123464">
            <w:pPr>
              <w:ind w:left="420" w:hangingChars="200" w:hanging="420"/>
            </w:pPr>
            <w:r w:rsidRPr="0021755C">
              <w:rPr>
                <w:rFonts w:hint="eastAsia"/>
              </w:rPr>
              <w:t>（観光事業者等受入環境整備事業）</w:t>
            </w:r>
            <w:r>
              <w:rPr>
                <w:rFonts w:hint="eastAsia"/>
              </w:rPr>
              <w:t>補助金</w:t>
            </w:r>
          </w:p>
        </w:tc>
        <w:tc>
          <w:tcPr>
            <w:tcW w:w="2126" w:type="dxa"/>
            <w:vAlign w:val="center"/>
          </w:tcPr>
          <w:p w14:paraId="0C0404E8" w14:textId="77777777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113CF4FA" w14:textId="122AC878" w:rsidR="00123464" w:rsidRPr="00C5607F" w:rsidRDefault="00C872D3" w:rsidP="00A3026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C5607F">
              <w:rPr>
                <w:rFonts w:asciiTheme="minorEastAsia" w:hAnsiTheme="minorEastAsia" w:hint="eastAsia"/>
                <w:sz w:val="20"/>
                <w:szCs w:val="20"/>
              </w:rPr>
              <w:t>下記3</w:t>
            </w:r>
            <w:r w:rsidRPr="00C5607F">
              <w:rPr>
                <w:rFonts w:asciiTheme="minorEastAsia" w:hAnsiTheme="minorEastAsia"/>
                <w:sz w:val="20"/>
                <w:szCs w:val="20"/>
              </w:rPr>
              <w:t>(4)</w:t>
            </w:r>
            <w:r w:rsidRPr="00C5607F">
              <w:rPr>
                <w:rFonts w:asciiTheme="minorEastAsia" w:hAnsiTheme="minorEastAsia" w:hint="eastAsia"/>
                <w:sz w:val="20"/>
                <w:szCs w:val="20"/>
              </w:rPr>
              <w:t>補助金交付申請額</w:t>
            </w:r>
          </w:p>
        </w:tc>
      </w:tr>
      <w:tr w:rsidR="00123464" w14:paraId="58E2D519" w14:textId="77777777" w:rsidTr="00A30265">
        <w:tc>
          <w:tcPr>
            <w:tcW w:w="4678" w:type="dxa"/>
          </w:tcPr>
          <w:p w14:paraId="044AC2C0" w14:textId="77777777" w:rsidR="00123464" w:rsidRDefault="00123464" w:rsidP="00123464">
            <w:r>
              <w:rPr>
                <w:rFonts w:hint="eastAsia"/>
              </w:rPr>
              <w:t>２．自己資金</w:t>
            </w:r>
          </w:p>
        </w:tc>
        <w:tc>
          <w:tcPr>
            <w:tcW w:w="2126" w:type="dxa"/>
          </w:tcPr>
          <w:p w14:paraId="431DEF54" w14:textId="77777777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6E735077" w14:textId="5215B0B0" w:rsidR="00123464" w:rsidRDefault="00123464" w:rsidP="00123464">
            <w:pPr>
              <w:jc w:val="right"/>
            </w:pPr>
          </w:p>
        </w:tc>
      </w:tr>
      <w:tr w:rsidR="00123464" w14:paraId="27963115" w14:textId="77777777" w:rsidTr="00A30265">
        <w:tc>
          <w:tcPr>
            <w:tcW w:w="4678" w:type="dxa"/>
          </w:tcPr>
          <w:p w14:paraId="11160144" w14:textId="77777777" w:rsidR="00123464" w:rsidRDefault="00123464" w:rsidP="00123464">
            <w:r>
              <w:rPr>
                <w:rFonts w:hint="eastAsia"/>
              </w:rPr>
              <w:t>３．借入金</w:t>
            </w:r>
          </w:p>
        </w:tc>
        <w:tc>
          <w:tcPr>
            <w:tcW w:w="2126" w:type="dxa"/>
          </w:tcPr>
          <w:p w14:paraId="143B57BC" w14:textId="77777777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43A18C75" w14:textId="25281EB0" w:rsidR="00123464" w:rsidRDefault="00123464" w:rsidP="00123464">
            <w:pPr>
              <w:jc w:val="right"/>
            </w:pPr>
          </w:p>
        </w:tc>
      </w:tr>
      <w:tr w:rsidR="00123464" w14:paraId="06DDB43C" w14:textId="77777777" w:rsidTr="00A30265">
        <w:tc>
          <w:tcPr>
            <w:tcW w:w="4678" w:type="dxa"/>
          </w:tcPr>
          <w:p w14:paraId="47E5BE88" w14:textId="77777777" w:rsidR="00123464" w:rsidRDefault="00123464" w:rsidP="00123464">
            <w:r>
              <w:rPr>
                <w:rFonts w:hint="eastAsia"/>
              </w:rPr>
              <w:t>４．その他（　　　　　　　　　　　　　　）</w:t>
            </w:r>
          </w:p>
        </w:tc>
        <w:tc>
          <w:tcPr>
            <w:tcW w:w="2126" w:type="dxa"/>
          </w:tcPr>
          <w:p w14:paraId="53CB4152" w14:textId="77777777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3795BF6E" w14:textId="0F2E1C1C" w:rsidR="00123464" w:rsidRDefault="00123464" w:rsidP="00123464">
            <w:pPr>
              <w:jc w:val="right"/>
            </w:pPr>
          </w:p>
        </w:tc>
      </w:tr>
      <w:tr w:rsidR="00123464" w14:paraId="147F6E8D" w14:textId="77777777" w:rsidTr="00A30265">
        <w:tc>
          <w:tcPr>
            <w:tcW w:w="4678" w:type="dxa"/>
          </w:tcPr>
          <w:p w14:paraId="02580A0A" w14:textId="77777777" w:rsidR="00123464" w:rsidRDefault="00123464" w:rsidP="00123464">
            <w:pPr>
              <w:jc w:val="center"/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2126" w:type="dxa"/>
          </w:tcPr>
          <w:p w14:paraId="0685C381" w14:textId="77777777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54A9E33D" w14:textId="76F90D4C" w:rsidR="00123464" w:rsidRDefault="00123464" w:rsidP="00123464">
            <w:pPr>
              <w:jc w:val="right"/>
            </w:pPr>
          </w:p>
        </w:tc>
      </w:tr>
    </w:tbl>
    <w:p w14:paraId="77C0C1C7" w14:textId="77777777" w:rsidR="00EE0AC9" w:rsidRDefault="00EE0AC9" w:rsidP="00EE0AC9"/>
    <w:p w14:paraId="4F810741" w14:textId="72773A59" w:rsidR="00EE0AC9" w:rsidRPr="00EE0AC9" w:rsidRDefault="00EE0AC9" w:rsidP="00EE0AC9">
      <w:pPr>
        <w:rPr>
          <w:u w:val="single"/>
        </w:rPr>
      </w:pPr>
      <w:r>
        <w:rPr>
          <w:rFonts w:hint="eastAsia"/>
        </w:rPr>
        <w:t xml:space="preserve">　　</w:t>
      </w:r>
      <w:r w:rsidRPr="00EE0AC9">
        <w:rPr>
          <w:rFonts w:hint="eastAsia"/>
          <w:u w:val="single"/>
        </w:rPr>
        <w:t>変更</w:t>
      </w:r>
      <w:r>
        <w:rPr>
          <w:rFonts w:hint="eastAsia"/>
          <w:u w:val="single"/>
        </w:rPr>
        <w:t>後</w:t>
      </w:r>
    </w:p>
    <w:tbl>
      <w:tblPr>
        <w:tblStyle w:val="ab"/>
        <w:tblW w:w="9639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835"/>
      </w:tblGrid>
      <w:tr w:rsidR="00EE0AC9" w14:paraId="3D763C7E" w14:textId="77777777" w:rsidTr="00A30265">
        <w:tc>
          <w:tcPr>
            <w:tcW w:w="4678" w:type="dxa"/>
          </w:tcPr>
          <w:p w14:paraId="24001857" w14:textId="77777777" w:rsidR="00EE0AC9" w:rsidRDefault="00EE0AC9" w:rsidP="00782811">
            <w:pPr>
              <w:jc w:val="center"/>
            </w:pPr>
            <w:r>
              <w:rPr>
                <w:rFonts w:hint="eastAsia"/>
              </w:rPr>
              <w:t>収入項目</w:t>
            </w:r>
          </w:p>
        </w:tc>
        <w:tc>
          <w:tcPr>
            <w:tcW w:w="2126" w:type="dxa"/>
          </w:tcPr>
          <w:p w14:paraId="32B27F46" w14:textId="77777777" w:rsidR="00EE0AC9" w:rsidRDefault="00EE0AC9" w:rsidP="00782811">
            <w:pPr>
              <w:jc w:val="center"/>
            </w:pPr>
            <w:r>
              <w:rPr>
                <w:rFonts w:hint="eastAsia"/>
              </w:rPr>
              <w:t>収入額</w:t>
            </w:r>
          </w:p>
        </w:tc>
        <w:tc>
          <w:tcPr>
            <w:tcW w:w="2835" w:type="dxa"/>
          </w:tcPr>
          <w:p w14:paraId="04C966B7" w14:textId="77777777" w:rsidR="00EE0AC9" w:rsidRDefault="00EE0AC9" w:rsidP="00782811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123464" w14:paraId="11537C40" w14:textId="77777777" w:rsidTr="00A30265">
        <w:tc>
          <w:tcPr>
            <w:tcW w:w="4678" w:type="dxa"/>
          </w:tcPr>
          <w:p w14:paraId="517721FA" w14:textId="77777777" w:rsidR="0021755C" w:rsidRDefault="00123464" w:rsidP="00123464">
            <w:pPr>
              <w:ind w:left="420" w:hangingChars="200" w:hanging="420"/>
            </w:pPr>
            <w:r>
              <w:rPr>
                <w:rFonts w:hint="eastAsia"/>
              </w:rPr>
              <w:t>１．</w:t>
            </w:r>
            <w:r w:rsidR="0021755C" w:rsidRPr="0021755C">
              <w:rPr>
                <w:rFonts w:hint="eastAsia"/>
              </w:rPr>
              <w:t>岡山県インバウンド対応力強化支援事業</w:t>
            </w:r>
          </w:p>
          <w:p w14:paraId="7BFB8895" w14:textId="42083F74" w:rsidR="00123464" w:rsidRDefault="0021755C" w:rsidP="00123464">
            <w:pPr>
              <w:ind w:left="420" w:hangingChars="200" w:hanging="420"/>
            </w:pPr>
            <w:r w:rsidRPr="0021755C">
              <w:rPr>
                <w:rFonts w:hint="eastAsia"/>
              </w:rPr>
              <w:t>（観光事業者等受入環境整備事業）</w:t>
            </w:r>
            <w:r w:rsidR="00123464" w:rsidRPr="00BC659D">
              <w:rPr>
                <w:rFonts w:hint="eastAsia"/>
              </w:rPr>
              <w:t>補助金</w:t>
            </w:r>
          </w:p>
        </w:tc>
        <w:tc>
          <w:tcPr>
            <w:tcW w:w="2126" w:type="dxa"/>
            <w:vAlign w:val="center"/>
          </w:tcPr>
          <w:p w14:paraId="7BB3C206" w14:textId="7B46D5E1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3A2750CC" w14:textId="1E5F6AA8" w:rsidR="00123464" w:rsidRPr="00C5607F" w:rsidRDefault="00C872D3" w:rsidP="00A30265">
            <w:pPr>
              <w:jc w:val="center"/>
              <w:rPr>
                <w:rFonts w:asciiTheme="minorEastAsia" w:hAnsiTheme="minorEastAsia"/>
              </w:rPr>
            </w:pPr>
            <w:r w:rsidRPr="00C5607F">
              <w:rPr>
                <w:rFonts w:asciiTheme="minorEastAsia" w:hAnsiTheme="minorEastAsia" w:hint="eastAsia"/>
                <w:sz w:val="20"/>
                <w:szCs w:val="20"/>
              </w:rPr>
              <w:t>下記3</w:t>
            </w:r>
            <w:r w:rsidRPr="00C5607F">
              <w:rPr>
                <w:rFonts w:asciiTheme="minorEastAsia" w:hAnsiTheme="minorEastAsia"/>
                <w:sz w:val="20"/>
                <w:szCs w:val="20"/>
              </w:rPr>
              <w:t>(4)</w:t>
            </w:r>
            <w:r w:rsidRPr="00C5607F">
              <w:rPr>
                <w:rFonts w:asciiTheme="minorEastAsia" w:hAnsiTheme="minorEastAsia" w:hint="eastAsia"/>
                <w:sz w:val="20"/>
                <w:szCs w:val="20"/>
              </w:rPr>
              <w:t>補助金交付申請額</w:t>
            </w:r>
          </w:p>
        </w:tc>
      </w:tr>
      <w:tr w:rsidR="00123464" w14:paraId="36BEA290" w14:textId="77777777" w:rsidTr="00A30265">
        <w:tc>
          <w:tcPr>
            <w:tcW w:w="4678" w:type="dxa"/>
          </w:tcPr>
          <w:p w14:paraId="4AD26A6E" w14:textId="77777777" w:rsidR="00123464" w:rsidRDefault="00123464" w:rsidP="00123464">
            <w:r>
              <w:rPr>
                <w:rFonts w:hint="eastAsia"/>
              </w:rPr>
              <w:t>２．自己資金</w:t>
            </w:r>
          </w:p>
        </w:tc>
        <w:tc>
          <w:tcPr>
            <w:tcW w:w="2126" w:type="dxa"/>
          </w:tcPr>
          <w:p w14:paraId="0549ED3C" w14:textId="76454C9B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001EC029" w14:textId="0E50F88E" w:rsidR="00123464" w:rsidRDefault="00123464" w:rsidP="00123464">
            <w:pPr>
              <w:jc w:val="right"/>
            </w:pPr>
          </w:p>
        </w:tc>
      </w:tr>
      <w:tr w:rsidR="00123464" w14:paraId="5EDEC272" w14:textId="77777777" w:rsidTr="00A30265">
        <w:tc>
          <w:tcPr>
            <w:tcW w:w="4678" w:type="dxa"/>
          </w:tcPr>
          <w:p w14:paraId="4A6F3499" w14:textId="77777777" w:rsidR="00123464" w:rsidRDefault="00123464" w:rsidP="00123464">
            <w:r>
              <w:rPr>
                <w:rFonts w:hint="eastAsia"/>
              </w:rPr>
              <w:t>３．借入金</w:t>
            </w:r>
          </w:p>
        </w:tc>
        <w:tc>
          <w:tcPr>
            <w:tcW w:w="2126" w:type="dxa"/>
          </w:tcPr>
          <w:p w14:paraId="2741A1FB" w14:textId="2CBB58D6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1BEFF034" w14:textId="535C1815" w:rsidR="00123464" w:rsidRDefault="00123464" w:rsidP="00123464">
            <w:pPr>
              <w:jc w:val="right"/>
            </w:pPr>
          </w:p>
        </w:tc>
      </w:tr>
      <w:tr w:rsidR="00123464" w14:paraId="6769F254" w14:textId="77777777" w:rsidTr="00A30265">
        <w:tc>
          <w:tcPr>
            <w:tcW w:w="4678" w:type="dxa"/>
          </w:tcPr>
          <w:p w14:paraId="22D67B2A" w14:textId="77777777" w:rsidR="00123464" w:rsidRDefault="00123464" w:rsidP="00123464">
            <w:r>
              <w:rPr>
                <w:rFonts w:hint="eastAsia"/>
              </w:rPr>
              <w:t>４．その他（　　　　　　　　　　　　　　）</w:t>
            </w:r>
          </w:p>
        </w:tc>
        <w:tc>
          <w:tcPr>
            <w:tcW w:w="2126" w:type="dxa"/>
          </w:tcPr>
          <w:p w14:paraId="193FB561" w14:textId="6B0D6A14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3C1E09C7" w14:textId="0F14B5D3" w:rsidR="00123464" w:rsidRDefault="00123464" w:rsidP="00123464">
            <w:pPr>
              <w:jc w:val="right"/>
            </w:pPr>
          </w:p>
        </w:tc>
      </w:tr>
      <w:tr w:rsidR="00123464" w14:paraId="7D244F5B" w14:textId="77777777" w:rsidTr="00A30265">
        <w:tc>
          <w:tcPr>
            <w:tcW w:w="4678" w:type="dxa"/>
          </w:tcPr>
          <w:p w14:paraId="668274F4" w14:textId="77777777" w:rsidR="00123464" w:rsidRDefault="00123464" w:rsidP="00123464">
            <w:pPr>
              <w:jc w:val="center"/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2126" w:type="dxa"/>
          </w:tcPr>
          <w:p w14:paraId="35CD98D2" w14:textId="343E4BF3" w:rsidR="00123464" w:rsidRDefault="00123464" w:rsidP="00123464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835" w:type="dxa"/>
          </w:tcPr>
          <w:p w14:paraId="2B6C8483" w14:textId="28900B1D" w:rsidR="00123464" w:rsidRDefault="00123464" w:rsidP="00123464">
            <w:pPr>
              <w:jc w:val="right"/>
            </w:pPr>
          </w:p>
        </w:tc>
      </w:tr>
    </w:tbl>
    <w:p w14:paraId="571EB101" w14:textId="77777777" w:rsidR="00EE0AC9" w:rsidRDefault="00EE0AC9" w:rsidP="007110F9"/>
    <w:p w14:paraId="15144B17" w14:textId="266F89D2" w:rsidR="00BC659D" w:rsidRDefault="00EE0AC9" w:rsidP="007110F9">
      <w:r>
        <w:rPr>
          <w:rFonts w:hint="eastAsia"/>
          <w:b/>
        </w:rPr>
        <w:t>３</w:t>
      </w:r>
      <w:r w:rsidR="00BC659D" w:rsidRPr="004650E1">
        <w:rPr>
          <w:rFonts w:hint="eastAsia"/>
          <w:b/>
        </w:rPr>
        <w:t xml:space="preserve">　</w:t>
      </w:r>
      <w:r w:rsidR="00BC659D">
        <w:rPr>
          <w:rFonts w:hint="eastAsia"/>
          <w:b/>
        </w:rPr>
        <w:t>補助対象経費及び補助金交付申請額</w:t>
      </w:r>
      <w:r w:rsidR="00BC659D">
        <w:rPr>
          <w:rFonts w:hint="eastAsia"/>
        </w:rPr>
        <w:t xml:space="preserve">　</w:t>
      </w:r>
    </w:p>
    <w:p w14:paraId="2006FA95" w14:textId="27BFAAA3" w:rsidR="00EE0AC9" w:rsidRPr="00EE0AC9" w:rsidRDefault="00EE0AC9" w:rsidP="007110F9">
      <w:pPr>
        <w:rPr>
          <w:u w:val="single"/>
        </w:rPr>
      </w:pPr>
      <w:r>
        <w:rPr>
          <w:rFonts w:hint="eastAsia"/>
        </w:rPr>
        <w:t xml:space="preserve">　</w:t>
      </w:r>
      <w:r w:rsidRPr="00EE0AC9">
        <w:rPr>
          <w:rFonts w:hint="eastAsia"/>
          <w:u w:val="single"/>
        </w:rPr>
        <w:t>変更前</w:t>
      </w:r>
    </w:p>
    <w:tbl>
      <w:tblPr>
        <w:tblStyle w:val="ab"/>
        <w:tblW w:w="9639" w:type="dxa"/>
        <w:tblInd w:w="279" w:type="dxa"/>
        <w:tblLook w:val="04A0" w:firstRow="1" w:lastRow="0" w:firstColumn="1" w:lastColumn="0" w:noHBand="0" w:noVBand="1"/>
      </w:tblPr>
      <w:tblGrid>
        <w:gridCol w:w="4589"/>
        <w:gridCol w:w="5050"/>
      </w:tblGrid>
      <w:tr w:rsidR="00BC659D" w14:paraId="4409678A" w14:textId="77777777" w:rsidTr="00A30265">
        <w:tc>
          <w:tcPr>
            <w:tcW w:w="4589" w:type="dxa"/>
          </w:tcPr>
          <w:p w14:paraId="0D37AD81" w14:textId="7F0E4F66" w:rsidR="00BC659D" w:rsidRDefault="00BC659D" w:rsidP="007110F9">
            <w:r>
              <w:rPr>
                <w:rFonts w:hint="eastAsia"/>
              </w:rPr>
              <w:t>（１）補助対象経費</w:t>
            </w:r>
          </w:p>
        </w:tc>
        <w:tc>
          <w:tcPr>
            <w:tcW w:w="5050" w:type="dxa"/>
          </w:tcPr>
          <w:p w14:paraId="2C07D880" w14:textId="04B34636" w:rsidR="00BC659D" w:rsidRPr="00123464" w:rsidRDefault="00C21FF9" w:rsidP="00C21FF9">
            <w:pPr>
              <w:rPr>
                <w:rFonts w:asciiTheme="minorEastAsia" w:hAnsiTheme="minorEastAsia"/>
              </w:rPr>
            </w:pPr>
            <w:r w:rsidRPr="00123464">
              <w:rPr>
                <w:rFonts w:asciiTheme="minorEastAsia" w:hAnsiTheme="minorEastAsia" w:hint="eastAsia"/>
              </w:rPr>
              <w:t xml:space="preserve">　　　　　　　　　円（a）</w:t>
            </w:r>
          </w:p>
        </w:tc>
      </w:tr>
      <w:tr w:rsidR="00BC659D" w14:paraId="2EAA022F" w14:textId="77777777" w:rsidTr="00A30265">
        <w:tc>
          <w:tcPr>
            <w:tcW w:w="4589" w:type="dxa"/>
          </w:tcPr>
          <w:p w14:paraId="37D5E616" w14:textId="7E49B5BD" w:rsidR="00BC659D" w:rsidRDefault="00BC659D" w:rsidP="007110F9">
            <w:r>
              <w:rPr>
                <w:rFonts w:hint="eastAsia"/>
              </w:rPr>
              <w:t>（２）（１）の２／３</w:t>
            </w:r>
          </w:p>
        </w:tc>
        <w:tc>
          <w:tcPr>
            <w:tcW w:w="5050" w:type="dxa"/>
          </w:tcPr>
          <w:p w14:paraId="23E8A260" w14:textId="401152C9" w:rsidR="00BC659D" w:rsidRPr="00123464" w:rsidRDefault="00C21FF9" w:rsidP="00C21FF9">
            <w:pPr>
              <w:rPr>
                <w:rFonts w:asciiTheme="minorEastAsia" w:hAnsiTheme="minorEastAsia"/>
              </w:rPr>
            </w:pPr>
            <w:r w:rsidRPr="00123464">
              <w:rPr>
                <w:rFonts w:asciiTheme="minorEastAsia" w:hAnsiTheme="minorEastAsia" w:hint="eastAsia"/>
              </w:rPr>
              <w:t xml:space="preserve">　　　　　　　　　円（b） </w:t>
            </w:r>
            <w:r w:rsidRPr="00123464">
              <w:rPr>
                <w:rFonts w:asciiTheme="minorEastAsia" w:hAnsiTheme="minorEastAsia"/>
              </w:rPr>
              <w:t>(a)</w:t>
            </w:r>
            <w:r w:rsidRPr="00123464">
              <w:rPr>
                <w:rFonts w:asciiTheme="minorEastAsia" w:hAnsiTheme="minorEastAsia" w:hint="eastAsia"/>
              </w:rPr>
              <w:t>×2/3</w:t>
            </w:r>
          </w:p>
        </w:tc>
      </w:tr>
      <w:tr w:rsidR="00BC659D" w14:paraId="6665CD9D" w14:textId="77777777" w:rsidTr="00A30265">
        <w:tc>
          <w:tcPr>
            <w:tcW w:w="4589" w:type="dxa"/>
          </w:tcPr>
          <w:p w14:paraId="4B229F96" w14:textId="4140987F" w:rsidR="00BC659D" w:rsidRDefault="00BC659D" w:rsidP="00C21FF9">
            <w:r>
              <w:rPr>
                <w:rFonts w:hint="eastAsia"/>
              </w:rPr>
              <w:t>（３）補助上限額</w:t>
            </w:r>
          </w:p>
        </w:tc>
        <w:tc>
          <w:tcPr>
            <w:tcW w:w="5050" w:type="dxa"/>
          </w:tcPr>
          <w:p w14:paraId="0A512785" w14:textId="6498B629" w:rsidR="00BC659D" w:rsidRPr="00123464" w:rsidRDefault="0021755C" w:rsidP="0021755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１，０</w:t>
            </w:r>
            <w:r w:rsidR="00C21FF9" w:rsidRPr="00123464">
              <w:rPr>
                <w:rFonts w:asciiTheme="minorEastAsia" w:hAnsiTheme="minorEastAsia" w:hint="eastAsia"/>
              </w:rPr>
              <w:t xml:space="preserve">００，０００円（c）　</w:t>
            </w:r>
          </w:p>
        </w:tc>
      </w:tr>
      <w:tr w:rsidR="0081319F" w:rsidRPr="0081319F" w14:paraId="51C145CB" w14:textId="77777777" w:rsidTr="00A30265">
        <w:tc>
          <w:tcPr>
            <w:tcW w:w="4589" w:type="dxa"/>
          </w:tcPr>
          <w:p w14:paraId="6A8DF7FE" w14:textId="5FAAB8A7" w:rsidR="00BC659D" w:rsidRPr="0081319F" w:rsidRDefault="00C21FF9" w:rsidP="007110F9">
            <w:r w:rsidRPr="0081319F">
              <w:rPr>
                <w:rFonts w:hint="eastAsia"/>
              </w:rPr>
              <w:t>（４）補助金交付申請額</w:t>
            </w:r>
          </w:p>
        </w:tc>
        <w:tc>
          <w:tcPr>
            <w:tcW w:w="5050" w:type="dxa"/>
          </w:tcPr>
          <w:p w14:paraId="227F5534" w14:textId="77777777" w:rsidR="00BC659D" w:rsidRPr="0081319F" w:rsidRDefault="00C21FF9" w:rsidP="00C21FF9">
            <w:pPr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 xml:space="preserve">　　　　　　　　　円（b）と（c）の金額が低い方</w:t>
            </w:r>
          </w:p>
          <w:p w14:paraId="636FC40E" w14:textId="52DF444E" w:rsidR="00C5607F" w:rsidRPr="0081319F" w:rsidRDefault="00C5607F" w:rsidP="00C5607F">
            <w:pPr>
              <w:jc w:val="right"/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>（千円未満切捨）</w:t>
            </w:r>
          </w:p>
        </w:tc>
      </w:tr>
    </w:tbl>
    <w:p w14:paraId="6E61B6A0" w14:textId="3B0E472F" w:rsidR="008D27FF" w:rsidRPr="0081319F" w:rsidRDefault="008D27FF" w:rsidP="007110F9">
      <w:pPr>
        <w:rPr>
          <w:b/>
        </w:rPr>
      </w:pPr>
    </w:p>
    <w:p w14:paraId="3D96E227" w14:textId="50862ED0" w:rsidR="00EE0AC9" w:rsidRPr="0081319F" w:rsidRDefault="00EE0AC9" w:rsidP="00EE0AC9">
      <w:pPr>
        <w:rPr>
          <w:u w:val="single"/>
        </w:rPr>
      </w:pPr>
      <w:r w:rsidRPr="0081319F">
        <w:rPr>
          <w:rFonts w:hint="eastAsia"/>
        </w:rPr>
        <w:t xml:space="preserve">　</w:t>
      </w:r>
      <w:r w:rsidRPr="0081319F">
        <w:rPr>
          <w:rFonts w:hint="eastAsia"/>
          <w:u w:val="single"/>
        </w:rPr>
        <w:t>変更後</w:t>
      </w:r>
    </w:p>
    <w:tbl>
      <w:tblPr>
        <w:tblStyle w:val="ab"/>
        <w:tblW w:w="9639" w:type="dxa"/>
        <w:tblInd w:w="279" w:type="dxa"/>
        <w:tblLook w:val="04A0" w:firstRow="1" w:lastRow="0" w:firstColumn="1" w:lastColumn="0" w:noHBand="0" w:noVBand="1"/>
      </w:tblPr>
      <w:tblGrid>
        <w:gridCol w:w="4589"/>
        <w:gridCol w:w="5050"/>
      </w:tblGrid>
      <w:tr w:rsidR="0081319F" w:rsidRPr="0081319F" w14:paraId="5040150D" w14:textId="77777777" w:rsidTr="00A30265">
        <w:tc>
          <w:tcPr>
            <w:tcW w:w="4589" w:type="dxa"/>
          </w:tcPr>
          <w:p w14:paraId="606EC4BD" w14:textId="77777777" w:rsidR="00EE0AC9" w:rsidRPr="0081319F" w:rsidRDefault="00EE0AC9" w:rsidP="00782811">
            <w:r w:rsidRPr="0081319F">
              <w:rPr>
                <w:rFonts w:hint="eastAsia"/>
              </w:rPr>
              <w:t>（１）補助対象経費</w:t>
            </w:r>
          </w:p>
        </w:tc>
        <w:tc>
          <w:tcPr>
            <w:tcW w:w="5050" w:type="dxa"/>
          </w:tcPr>
          <w:p w14:paraId="147E66F2" w14:textId="77777777" w:rsidR="00EE0AC9" w:rsidRPr="0081319F" w:rsidRDefault="00EE0AC9" w:rsidP="00782811">
            <w:pPr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 xml:space="preserve">　　　　　　　　　円（a）</w:t>
            </w:r>
          </w:p>
        </w:tc>
      </w:tr>
      <w:tr w:rsidR="0081319F" w:rsidRPr="0081319F" w14:paraId="3E5CF0EF" w14:textId="77777777" w:rsidTr="00A30265">
        <w:tc>
          <w:tcPr>
            <w:tcW w:w="4589" w:type="dxa"/>
          </w:tcPr>
          <w:p w14:paraId="457463F9" w14:textId="77777777" w:rsidR="00EE0AC9" w:rsidRPr="0081319F" w:rsidRDefault="00EE0AC9" w:rsidP="00782811">
            <w:r w:rsidRPr="0081319F">
              <w:rPr>
                <w:rFonts w:hint="eastAsia"/>
              </w:rPr>
              <w:t>（２）（１）の２／３</w:t>
            </w:r>
          </w:p>
        </w:tc>
        <w:tc>
          <w:tcPr>
            <w:tcW w:w="5050" w:type="dxa"/>
          </w:tcPr>
          <w:p w14:paraId="1D2C0F8A" w14:textId="73A1B0DF" w:rsidR="00EE0AC9" w:rsidRPr="0081319F" w:rsidRDefault="00EE0AC9" w:rsidP="00782811">
            <w:pPr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 xml:space="preserve">　　　　　　　　　円（b） </w:t>
            </w:r>
            <w:r w:rsidRPr="0081319F">
              <w:rPr>
                <w:rFonts w:asciiTheme="minorEastAsia" w:hAnsiTheme="minorEastAsia"/>
              </w:rPr>
              <w:t>(a)</w:t>
            </w:r>
            <w:r w:rsidRPr="0081319F">
              <w:rPr>
                <w:rFonts w:asciiTheme="minorEastAsia" w:hAnsiTheme="minorEastAsia" w:hint="eastAsia"/>
              </w:rPr>
              <w:t>×2/3</w:t>
            </w:r>
          </w:p>
        </w:tc>
      </w:tr>
      <w:tr w:rsidR="0081319F" w:rsidRPr="0081319F" w14:paraId="7F59AF4A" w14:textId="77777777" w:rsidTr="00A30265">
        <w:tc>
          <w:tcPr>
            <w:tcW w:w="4589" w:type="dxa"/>
          </w:tcPr>
          <w:p w14:paraId="0E93C576" w14:textId="77777777" w:rsidR="00EE0AC9" w:rsidRPr="0081319F" w:rsidRDefault="00EE0AC9" w:rsidP="00782811">
            <w:r w:rsidRPr="0081319F">
              <w:rPr>
                <w:rFonts w:hint="eastAsia"/>
              </w:rPr>
              <w:t>（３）補助上限額</w:t>
            </w:r>
          </w:p>
        </w:tc>
        <w:tc>
          <w:tcPr>
            <w:tcW w:w="5050" w:type="dxa"/>
          </w:tcPr>
          <w:p w14:paraId="560B0207" w14:textId="5486F83D" w:rsidR="00EE0AC9" w:rsidRPr="0081319F" w:rsidRDefault="0021755C" w:rsidP="0021755C">
            <w:pPr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>１，０</w:t>
            </w:r>
            <w:r w:rsidR="00EE0AC9" w:rsidRPr="0081319F">
              <w:rPr>
                <w:rFonts w:asciiTheme="minorEastAsia" w:hAnsiTheme="minorEastAsia" w:hint="eastAsia"/>
              </w:rPr>
              <w:t xml:space="preserve">００，０００円（c）　</w:t>
            </w:r>
          </w:p>
        </w:tc>
      </w:tr>
      <w:tr w:rsidR="0081319F" w:rsidRPr="0081319F" w14:paraId="315525BD" w14:textId="77777777" w:rsidTr="00A30265">
        <w:tc>
          <w:tcPr>
            <w:tcW w:w="4589" w:type="dxa"/>
          </w:tcPr>
          <w:p w14:paraId="2EA6A78A" w14:textId="77777777" w:rsidR="00EE0AC9" w:rsidRPr="0081319F" w:rsidRDefault="00EE0AC9" w:rsidP="00782811">
            <w:r w:rsidRPr="0081319F">
              <w:rPr>
                <w:rFonts w:hint="eastAsia"/>
              </w:rPr>
              <w:t>（４）補助金交付申請額</w:t>
            </w:r>
          </w:p>
        </w:tc>
        <w:tc>
          <w:tcPr>
            <w:tcW w:w="5050" w:type="dxa"/>
          </w:tcPr>
          <w:p w14:paraId="2C6B455C" w14:textId="77777777" w:rsidR="00EE0AC9" w:rsidRPr="0081319F" w:rsidRDefault="00EE0AC9" w:rsidP="00782811">
            <w:pPr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 xml:space="preserve">　　　　　　　　　円（b）と（c）の金額が低い方</w:t>
            </w:r>
          </w:p>
          <w:p w14:paraId="4A762423" w14:textId="2A50A1C1" w:rsidR="00C5607F" w:rsidRPr="0081319F" w:rsidRDefault="00C5607F" w:rsidP="00C5607F">
            <w:pPr>
              <w:jc w:val="right"/>
              <w:rPr>
                <w:rFonts w:asciiTheme="minorEastAsia" w:hAnsiTheme="minorEastAsia"/>
              </w:rPr>
            </w:pPr>
            <w:r w:rsidRPr="0081319F">
              <w:rPr>
                <w:rFonts w:asciiTheme="minorEastAsia" w:hAnsiTheme="minorEastAsia" w:hint="eastAsia"/>
              </w:rPr>
              <w:t>（千円未満切捨）</w:t>
            </w:r>
          </w:p>
        </w:tc>
      </w:tr>
    </w:tbl>
    <w:p w14:paraId="45A643E8" w14:textId="37E22F16" w:rsidR="00C21FF9" w:rsidRPr="008070D3" w:rsidRDefault="00C21FF9" w:rsidP="008070D3">
      <w:pPr>
        <w:rPr>
          <w:b/>
        </w:rPr>
      </w:pPr>
    </w:p>
    <w:sectPr w:rsidR="00C21FF9" w:rsidRPr="008070D3" w:rsidSect="00C5607F">
      <w:headerReference w:type="first" r:id="rId7"/>
      <w:pgSz w:w="11906" w:h="16838"/>
      <w:pgMar w:top="1440" w:right="1077" w:bottom="1134" w:left="1077" w:header="851" w:footer="992" w:gutter="0"/>
      <w:cols w:space="425"/>
      <w:titlePg/>
      <w:docGrid w:type="line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EA13" w14:textId="77777777" w:rsidR="008A6DB7" w:rsidRDefault="008A6DB7" w:rsidP="001304CE">
      <w:r>
        <w:separator/>
      </w:r>
    </w:p>
  </w:endnote>
  <w:endnote w:type="continuationSeparator" w:id="0">
    <w:p w14:paraId="6552132A" w14:textId="77777777" w:rsidR="008A6DB7" w:rsidRDefault="008A6DB7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59F3" w14:textId="77777777" w:rsidR="008A6DB7" w:rsidRDefault="008A6DB7" w:rsidP="001304CE">
      <w:r>
        <w:separator/>
      </w:r>
    </w:p>
  </w:footnote>
  <w:footnote w:type="continuationSeparator" w:id="0">
    <w:p w14:paraId="79BA650D" w14:textId="77777777" w:rsidR="008A6DB7" w:rsidRDefault="008A6DB7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34EA" w14:textId="5989766F" w:rsidR="009A7EE1" w:rsidRPr="0056215A" w:rsidRDefault="009A7EE1">
    <w:pPr>
      <w:pStyle w:val="a3"/>
    </w:pPr>
    <w:r w:rsidRPr="0056215A">
      <w:rPr>
        <w:rFonts w:hint="eastAsia"/>
      </w:rPr>
      <w:t>（</w:t>
    </w:r>
    <w:r w:rsidR="00C872D3">
      <w:rPr>
        <w:rFonts w:hint="eastAsia"/>
      </w:rPr>
      <w:t>様式第３</w:t>
    </w:r>
    <w:r w:rsidR="00D87D6B">
      <w:rPr>
        <w:rFonts w:hint="eastAsia"/>
      </w:rPr>
      <w:t>－</w:t>
    </w:r>
    <w:r w:rsidRPr="0056215A">
      <w:rPr>
        <w:rFonts w:hint="eastAsia"/>
      </w:rPr>
      <w:t>別紙</w:t>
    </w:r>
    <w:r w:rsidR="00C872D3">
      <w:rPr>
        <w:rFonts w:hint="eastAsia"/>
      </w:rPr>
      <w:t>１</w:t>
    </w:r>
    <w:r w:rsidRPr="0056215A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4A2"/>
    <w:multiLevelType w:val="hybridMultilevel"/>
    <w:tmpl w:val="70700C9A"/>
    <w:lvl w:ilvl="0" w:tplc="6C86B8D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EA5243B"/>
    <w:multiLevelType w:val="hybridMultilevel"/>
    <w:tmpl w:val="00D44478"/>
    <w:lvl w:ilvl="0" w:tplc="85966C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C37855"/>
    <w:multiLevelType w:val="hybridMultilevel"/>
    <w:tmpl w:val="4AAAAD22"/>
    <w:lvl w:ilvl="0" w:tplc="260E28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6165677"/>
    <w:multiLevelType w:val="hybridMultilevel"/>
    <w:tmpl w:val="6972C466"/>
    <w:lvl w:ilvl="0" w:tplc="D6029026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94B647D"/>
    <w:multiLevelType w:val="hybridMultilevel"/>
    <w:tmpl w:val="B07E72A4"/>
    <w:lvl w:ilvl="0" w:tplc="903A6D2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66503376">
    <w:abstractNumId w:val="2"/>
  </w:num>
  <w:num w:numId="2" w16cid:durableId="1110202400">
    <w:abstractNumId w:val="0"/>
  </w:num>
  <w:num w:numId="3" w16cid:durableId="663241431">
    <w:abstractNumId w:val="4"/>
  </w:num>
  <w:num w:numId="4" w16cid:durableId="1512062347">
    <w:abstractNumId w:val="1"/>
  </w:num>
  <w:num w:numId="5" w16cid:durableId="1942489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0375"/>
    <w:rsid w:val="000239AA"/>
    <w:rsid w:val="0003547A"/>
    <w:rsid w:val="00037BAE"/>
    <w:rsid w:val="00045BD7"/>
    <w:rsid w:val="00062B94"/>
    <w:rsid w:val="000A2FA5"/>
    <w:rsid w:val="000A699A"/>
    <w:rsid w:val="000B241F"/>
    <w:rsid w:val="00104EB3"/>
    <w:rsid w:val="00123464"/>
    <w:rsid w:val="001304CE"/>
    <w:rsid w:val="00132F53"/>
    <w:rsid w:val="0017554B"/>
    <w:rsid w:val="00195EA7"/>
    <w:rsid w:val="00196348"/>
    <w:rsid w:val="001A4892"/>
    <w:rsid w:val="001E0695"/>
    <w:rsid w:val="001E4484"/>
    <w:rsid w:val="001E62FC"/>
    <w:rsid w:val="00202A62"/>
    <w:rsid w:val="002031F0"/>
    <w:rsid w:val="0021755C"/>
    <w:rsid w:val="00221706"/>
    <w:rsid w:val="00225900"/>
    <w:rsid w:val="0025210C"/>
    <w:rsid w:val="0027099A"/>
    <w:rsid w:val="00284E26"/>
    <w:rsid w:val="002857F1"/>
    <w:rsid w:val="002A46B7"/>
    <w:rsid w:val="002A65BC"/>
    <w:rsid w:val="002B68EF"/>
    <w:rsid w:val="002D25ED"/>
    <w:rsid w:val="002D735A"/>
    <w:rsid w:val="002E1005"/>
    <w:rsid w:val="002F3FB6"/>
    <w:rsid w:val="002F59D9"/>
    <w:rsid w:val="002F7B24"/>
    <w:rsid w:val="00305E49"/>
    <w:rsid w:val="00316534"/>
    <w:rsid w:val="00353EA3"/>
    <w:rsid w:val="003A0D21"/>
    <w:rsid w:val="003C0BA8"/>
    <w:rsid w:val="003F5B62"/>
    <w:rsid w:val="003F7EED"/>
    <w:rsid w:val="0044324B"/>
    <w:rsid w:val="00443ACE"/>
    <w:rsid w:val="0045286F"/>
    <w:rsid w:val="004650E1"/>
    <w:rsid w:val="00467865"/>
    <w:rsid w:val="00477A80"/>
    <w:rsid w:val="00482F63"/>
    <w:rsid w:val="00485705"/>
    <w:rsid w:val="004A1445"/>
    <w:rsid w:val="004B20BF"/>
    <w:rsid w:val="004F061D"/>
    <w:rsid w:val="004F15A1"/>
    <w:rsid w:val="005314CB"/>
    <w:rsid w:val="00531EDC"/>
    <w:rsid w:val="00532CB7"/>
    <w:rsid w:val="00536284"/>
    <w:rsid w:val="0054097E"/>
    <w:rsid w:val="00547B70"/>
    <w:rsid w:val="00561978"/>
    <w:rsid w:val="0056215A"/>
    <w:rsid w:val="00565C94"/>
    <w:rsid w:val="0057069D"/>
    <w:rsid w:val="0057330A"/>
    <w:rsid w:val="00577C27"/>
    <w:rsid w:val="005865E9"/>
    <w:rsid w:val="00594066"/>
    <w:rsid w:val="00597F5C"/>
    <w:rsid w:val="005C715C"/>
    <w:rsid w:val="005E6635"/>
    <w:rsid w:val="005F1105"/>
    <w:rsid w:val="005F57B2"/>
    <w:rsid w:val="00603972"/>
    <w:rsid w:val="00636EC9"/>
    <w:rsid w:val="006532E4"/>
    <w:rsid w:val="00662BF8"/>
    <w:rsid w:val="00686E03"/>
    <w:rsid w:val="006E4402"/>
    <w:rsid w:val="00710B4C"/>
    <w:rsid w:val="007110F9"/>
    <w:rsid w:val="00727546"/>
    <w:rsid w:val="007605F1"/>
    <w:rsid w:val="00784F96"/>
    <w:rsid w:val="007A21BB"/>
    <w:rsid w:val="007A3EC5"/>
    <w:rsid w:val="007C03B3"/>
    <w:rsid w:val="007C557E"/>
    <w:rsid w:val="007E0D54"/>
    <w:rsid w:val="007F4F91"/>
    <w:rsid w:val="008070D3"/>
    <w:rsid w:val="0081319F"/>
    <w:rsid w:val="008222B0"/>
    <w:rsid w:val="00840501"/>
    <w:rsid w:val="0084769B"/>
    <w:rsid w:val="00852ABE"/>
    <w:rsid w:val="0085713B"/>
    <w:rsid w:val="008636C5"/>
    <w:rsid w:val="00871F6D"/>
    <w:rsid w:val="00885B9F"/>
    <w:rsid w:val="00890DC4"/>
    <w:rsid w:val="008A6DB7"/>
    <w:rsid w:val="008D27FF"/>
    <w:rsid w:val="008D7F00"/>
    <w:rsid w:val="00902AAD"/>
    <w:rsid w:val="009121FC"/>
    <w:rsid w:val="00951CCE"/>
    <w:rsid w:val="00953254"/>
    <w:rsid w:val="009A1488"/>
    <w:rsid w:val="009A7EE1"/>
    <w:rsid w:val="009C00E4"/>
    <w:rsid w:val="009F28A9"/>
    <w:rsid w:val="00A039A5"/>
    <w:rsid w:val="00A065A1"/>
    <w:rsid w:val="00A30265"/>
    <w:rsid w:val="00A31C59"/>
    <w:rsid w:val="00A7556A"/>
    <w:rsid w:val="00A85135"/>
    <w:rsid w:val="00A928C4"/>
    <w:rsid w:val="00A95001"/>
    <w:rsid w:val="00AA23D9"/>
    <w:rsid w:val="00AA7288"/>
    <w:rsid w:val="00AB43BE"/>
    <w:rsid w:val="00AB5DDA"/>
    <w:rsid w:val="00AE2D89"/>
    <w:rsid w:val="00AF30C4"/>
    <w:rsid w:val="00B21E30"/>
    <w:rsid w:val="00B71534"/>
    <w:rsid w:val="00BA59A1"/>
    <w:rsid w:val="00BC659D"/>
    <w:rsid w:val="00BE3129"/>
    <w:rsid w:val="00BE3133"/>
    <w:rsid w:val="00BF4247"/>
    <w:rsid w:val="00C155B9"/>
    <w:rsid w:val="00C21FF9"/>
    <w:rsid w:val="00C5607F"/>
    <w:rsid w:val="00C62599"/>
    <w:rsid w:val="00C75C3A"/>
    <w:rsid w:val="00C872D3"/>
    <w:rsid w:val="00C93290"/>
    <w:rsid w:val="00C93A68"/>
    <w:rsid w:val="00CF3E3A"/>
    <w:rsid w:val="00D03D83"/>
    <w:rsid w:val="00D15D30"/>
    <w:rsid w:val="00D16A68"/>
    <w:rsid w:val="00D2047B"/>
    <w:rsid w:val="00D27005"/>
    <w:rsid w:val="00D40B6B"/>
    <w:rsid w:val="00D56AC6"/>
    <w:rsid w:val="00D57A73"/>
    <w:rsid w:val="00D6720E"/>
    <w:rsid w:val="00D80514"/>
    <w:rsid w:val="00D87D6B"/>
    <w:rsid w:val="00DA00B9"/>
    <w:rsid w:val="00DA2491"/>
    <w:rsid w:val="00DA3526"/>
    <w:rsid w:val="00DB46AD"/>
    <w:rsid w:val="00DC606F"/>
    <w:rsid w:val="00DE273A"/>
    <w:rsid w:val="00DF41D7"/>
    <w:rsid w:val="00E14007"/>
    <w:rsid w:val="00E30E6D"/>
    <w:rsid w:val="00E4713E"/>
    <w:rsid w:val="00E6162C"/>
    <w:rsid w:val="00E865B2"/>
    <w:rsid w:val="00E93834"/>
    <w:rsid w:val="00EC5652"/>
    <w:rsid w:val="00EE0AC9"/>
    <w:rsid w:val="00EF3E09"/>
    <w:rsid w:val="00F0212F"/>
    <w:rsid w:val="00F42CBC"/>
    <w:rsid w:val="00F63B37"/>
    <w:rsid w:val="00F66C04"/>
    <w:rsid w:val="00F70937"/>
    <w:rsid w:val="00F721B2"/>
    <w:rsid w:val="00F734A6"/>
    <w:rsid w:val="00FA50DD"/>
    <w:rsid w:val="00FB0F74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6A3CF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784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5DDA"/>
    <w:pPr>
      <w:widowControl w:val="0"/>
      <w:autoSpaceDE w:val="0"/>
      <w:autoSpaceDN w:val="0"/>
      <w:adjustRightInd w:val="0"/>
    </w:pPr>
    <w:rPr>
      <w:rFonts w:ascii="Ryumin" w:eastAsia="Ryumin" w:hAnsi="Century" w:cs="Ryumin"/>
      <w:color w:val="000000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C00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C00E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DE273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tu</cp:lastModifiedBy>
  <cp:revision>4</cp:revision>
  <cp:lastPrinted>2024-08-22T04:25:00Z</cp:lastPrinted>
  <dcterms:created xsi:type="dcterms:W3CDTF">2026-04-10T05:42:00Z</dcterms:created>
  <dcterms:modified xsi:type="dcterms:W3CDTF">2026-04-14T04:01:00Z</dcterms:modified>
</cp:coreProperties>
</file>