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AF0AC" w14:textId="77777777" w:rsidR="0011394D" w:rsidRDefault="00912697" w:rsidP="0011394D">
      <w:pPr>
        <w:jc w:val="center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事業</w:t>
      </w:r>
      <w:r w:rsidR="0011394D" w:rsidRPr="0072507D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実績書</w:t>
      </w:r>
    </w:p>
    <w:p w14:paraId="3E531332" w14:textId="588AD3C4" w:rsidR="00A81359" w:rsidRPr="00A81359" w:rsidRDefault="00A81359" w:rsidP="00A81359">
      <w:pPr>
        <w:jc w:val="center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A81359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岡山県インバウンド対応力強化支援事業（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観光コンテンツ造成支援</w:t>
      </w:r>
      <w:r w:rsidRPr="00A81359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事業）</w:t>
      </w:r>
    </w:p>
    <w:p w14:paraId="28F985E0" w14:textId="77777777" w:rsidR="004A6F69" w:rsidRDefault="004A6F69" w:rsidP="0011394D">
      <w:pPr>
        <w:jc w:val="left"/>
        <w:rPr>
          <w:rFonts w:asciiTheme="minorEastAsia" w:eastAsiaTheme="minorEastAsia" w:hAnsiTheme="minorEastAsia"/>
          <w:b/>
          <w:kern w:val="0"/>
          <w:sz w:val="22"/>
        </w:rPr>
      </w:pPr>
    </w:p>
    <w:p w14:paraId="6DD96D61" w14:textId="22E21820" w:rsidR="0011394D" w:rsidRPr="0072507D" w:rsidRDefault="0011394D" w:rsidP="0011394D">
      <w:pPr>
        <w:jc w:val="left"/>
        <w:rPr>
          <w:rFonts w:asciiTheme="minorEastAsia" w:eastAsiaTheme="minorEastAsia" w:hAnsiTheme="minorEastAsia"/>
          <w:b/>
          <w:kern w:val="0"/>
          <w:sz w:val="22"/>
        </w:rPr>
      </w:pPr>
      <w:r w:rsidRPr="0072507D">
        <w:rPr>
          <w:rFonts w:asciiTheme="minorEastAsia" w:eastAsiaTheme="minorEastAsia" w:hAnsiTheme="minorEastAsia" w:hint="eastAsia"/>
          <w:b/>
          <w:kern w:val="0"/>
          <w:sz w:val="22"/>
        </w:rPr>
        <w:t>１　補助</w:t>
      </w:r>
      <w:r w:rsidR="00C62570">
        <w:rPr>
          <w:rFonts w:asciiTheme="minorEastAsia" w:eastAsiaTheme="minorEastAsia" w:hAnsiTheme="minorEastAsia" w:hint="eastAsia"/>
          <w:b/>
          <w:kern w:val="0"/>
          <w:sz w:val="22"/>
        </w:rPr>
        <w:t>対象</w:t>
      </w:r>
      <w:r w:rsidRPr="0072507D">
        <w:rPr>
          <w:rFonts w:asciiTheme="minorEastAsia" w:eastAsiaTheme="minorEastAsia" w:hAnsiTheme="minorEastAsia" w:hint="eastAsia"/>
          <w:b/>
          <w:kern w:val="0"/>
          <w:sz w:val="22"/>
        </w:rPr>
        <w:t>事業者の概要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371"/>
      </w:tblGrid>
      <w:tr w:rsidR="0011394D" w:rsidRPr="0072507D" w14:paraId="6B9510BD" w14:textId="77777777" w:rsidTr="00C62570">
        <w:trPr>
          <w:trHeight w:val="712"/>
        </w:trPr>
        <w:tc>
          <w:tcPr>
            <w:tcW w:w="2126" w:type="dxa"/>
            <w:vAlign w:val="center"/>
          </w:tcPr>
          <w:p w14:paraId="494611CE" w14:textId="7D0D750E" w:rsidR="0011394D" w:rsidRPr="0072507D" w:rsidRDefault="00A81359" w:rsidP="001139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事業者</w:t>
            </w:r>
            <w:r w:rsidR="00B25EF2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名</w:t>
            </w:r>
          </w:p>
        </w:tc>
        <w:tc>
          <w:tcPr>
            <w:tcW w:w="7371" w:type="dxa"/>
            <w:vAlign w:val="center"/>
          </w:tcPr>
          <w:p w14:paraId="2025F783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</w:p>
        </w:tc>
      </w:tr>
      <w:tr w:rsidR="0011394D" w:rsidRPr="0072507D" w14:paraId="3B0B3FCA" w14:textId="77777777" w:rsidTr="00C62570">
        <w:trPr>
          <w:trHeight w:val="704"/>
        </w:trPr>
        <w:tc>
          <w:tcPr>
            <w:tcW w:w="2126" w:type="dxa"/>
            <w:vAlign w:val="center"/>
          </w:tcPr>
          <w:p w14:paraId="50B00CAF" w14:textId="77777777" w:rsidR="0011394D" w:rsidRPr="0072507D" w:rsidRDefault="00A56BC0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所在地（住所）</w:t>
            </w:r>
          </w:p>
        </w:tc>
        <w:tc>
          <w:tcPr>
            <w:tcW w:w="7371" w:type="dxa"/>
            <w:vAlign w:val="center"/>
          </w:tcPr>
          <w:p w14:paraId="0CE37051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〒</w:t>
            </w:r>
          </w:p>
          <w:p w14:paraId="0C5885A2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</w:p>
        </w:tc>
      </w:tr>
      <w:tr w:rsidR="0011394D" w:rsidRPr="0072507D" w14:paraId="5A931503" w14:textId="77777777" w:rsidTr="00C62570">
        <w:trPr>
          <w:trHeight w:val="704"/>
        </w:trPr>
        <w:tc>
          <w:tcPr>
            <w:tcW w:w="2126" w:type="dxa"/>
            <w:vAlign w:val="center"/>
          </w:tcPr>
          <w:p w14:paraId="399AFB1B" w14:textId="77777777" w:rsidR="0011394D" w:rsidRPr="0072507D" w:rsidRDefault="00D96D70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代表</w:t>
            </w:r>
            <w:r w:rsidR="0011394D"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者</w:t>
            </w: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職氏名</w:t>
            </w:r>
          </w:p>
        </w:tc>
        <w:tc>
          <w:tcPr>
            <w:tcW w:w="7371" w:type="dxa"/>
            <w:vAlign w:val="center"/>
          </w:tcPr>
          <w:p w14:paraId="09A002AB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（役職）　　　　　　　　　　　（氏名）</w:t>
            </w:r>
          </w:p>
        </w:tc>
      </w:tr>
      <w:tr w:rsidR="0011394D" w:rsidRPr="0072507D" w14:paraId="14BEFB7B" w14:textId="77777777" w:rsidTr="00C62570">
        <w:trPr>
          <w:trHeight w:val="704"/>
        </w:trPr>
        <w:tc>
          <w:tcPr>
            <w:tcW w:w="2126" w:type="dxa"/>
            <w:vAlign w:val="center"/>
          </w:tcPr>
          <w:p w14:paraId="579A0B73" w14:textId="77777777" w:rsidR="00F6250C" w:rsidRDefault="00F6250C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補助事業推進</w:t>
            </w:r>
          </w:p>
          <w:p w14:paraId="4BB6222E" w14:textId="77777777" w:rsidR="0011394D" w:rsidRPr="0072507D" w:rsidRDefault="00F6250C" w:rsidP="0011394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責任者</w:t>
            </w:r>
            <w:r w:rsidR="0011394D"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連絡先</w:t>
            </w:r>
          </w:p>
        </w:tc>
        <w:tc>
          <w:tcPr>
            <w:tcW w:w="7371" w:type="dxa"/>
            <w:vAlign w:val="center"/>
          </w:tcPr>
          <w:p w14:paraId="254A0BAA" w14:textId="77777777" w:rsidR="0011394D" w:rsidRPr="0072507D" w:rsidRDefault="0011394D" w:rsidP="0011394D">
            <w:pPr>
              <w:spacing w:beforeLines="50" w:before="120"/>
              <w:ind w:rightChars="50" w:right="105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</w:t>
            </w:r>
            <w:r w:rsidRPr="00912697">
              <w:rPr>
                <w:rFonts w:asciiTheme="minorEastAsia" w:eastAsiaTheme="minorEastAsia" w:hAnsiTheme="minorEastAsia" w:hint="eastAsia"/>
                <w:spacing w:val="45"/>
                <w:w w:val="99"/>
                <w:kern w:val="0"/>
                <w:sz w:val="22"/>
                <w:fitText w:val="420" w:id="-2040865532"/>
              </w:rPr>
              <w:t>TE</w:t>
            </w:r>
            <w:r w:rsidRPr="00912697">
              <w:rPr>
                <w:rFonts w:asciiTheme="minorEastAsia" w:eastAsiaTheme="minorEastAsia" w:hAnsiTheme="minorEastAsia" w:hint="eastAsia"/>
                <w:spacing w:val="15"/>
                <w:w w:val="99"/>
                <w:kern w:val="0"/>
                <w:sz w:val="22"/>
                <w:fitText w:val="420" w:id="-2040865532"/>
              </w:rPr>
              <w:t>L</w:t>
            </w:r>
            <w:r w:rsidRPr="0072507D">
              <w:rPr>
                <w:rFonts w:asciiTheme="minorEastAsia" w:eastAsiaTheme="minorEastAsia" w:hAnsiTheme="minorEastAsia" w:hint="eastAsia"/>
                <w:kern w:val="0"/>
                <w:sz w:val="22"/>
              </w:rPr>
              <w:t>）</w:t>
            </w:r>
            <w:r w:rsidRPr="0072507D">
              <w:rPr>
                <w:rFonts w:asciiTheme="minorEastAsia" w:eastAsiaTheme="minorEastAsia" w:hAnsiTheme="minorEastAsia" w:hint="eastAsia"/>
                <w:sz w:val="22"/>
              </w:rPr>
              <w:t xml:space="preserve">       　       　　　（</w:t>
            </w:r>
            <w:r w:rsidRPr="00D357BB">
              <w:rPr>
                <w:rFonts w:asciiTheme="minorEastAsia" w:eastAsiaTheme="minorEastAsia" w:hAnsiTheme="minorEastAsia" w:hint="eastAsia"/>
                <w:spacing w:val="45"/>
                <w:kern w:val="0"/>
                <w:sz w:val="22"/>
                <w:fitText w:val="420" w:id="-2040865531"/>
              </w:rPr>
              <w:t>FA</w:t>
            </w:r>
            <w:r w:rsidRPr="00D357BB">
              <w:rPr>
                <w:rFonts w:asciiTheme="minorEastAsia" w:eastAsiaTheme="minorEastAsia" w:hAnsiTheme="minorEastAsia" w:hint="eastAsia"/>
                <w:kern w:val="0"/>
                <w:sz w:val="22"/>
                <w:fitText w:val="420" w:id="-2040865531"/>
              </w:rPr>
              <w:t>X</w:t>
            </w:r>
            <w:r w:rsidRPr="0072507D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  <w:p w14:paraId="24AE4124" w14:textId="77777777" w:rsidR="0011394D" w:rsidRPr="0072507D" w:rsidRDefault="0011394D" w:rsidP="0011394D">
            <w:pPr>
              <w:spacing w:beforeLines="50" w:before="120"/>
              <w:ind w:rightChars="50" w:right="105"/>
              <w:rPr>
                <w:rFonts w:asciiTheme="minorEastAsia" w:eastAsiaTheme="minorEastAsia" w:hAnsiTheme="minorEastAsia"/>
                <w:sz w:val="22"/>
              </w:rPr>
            </w:pPr>
            <w:r w:rsidRPr="0072507D">
              <w:rPr>
                <w:rFonts w:asciiTheme="minorEastAsia" w:eastAsiaTheme="minorEastAsia" w:hAnsiTheme="minorEastAsia" w:hint="eastAsia"/>
                <w:sz w:val="22"/>
              </w:rPr>
              <w:t>（E-mail）</w:t>
            </w:r>
          </w:p>
          <w:p w14:paraId="4C05C763" w14:textId="77777777" w:rsidR="0011394D" w:rsidRPr="0072507D" w:rsidRDefault="0011394D" w:rsidP="0011394D">
            <w:pPr>
              <w:autoSpaceDE w:val="0"/>
              <w:autoSpaceDN w:val="0"/>
              <w:adjustRightInd w:val="0"/>
              <w:spacing w:line="360" w:lineRule="exact"/>
              <w:ind w:firstLineChars="50" w:firstLine="110"/>
              <w:jc w:val="left"/>
              <w:rPr>
                <w:rFonts w:asciiTheme="minorEastAsia" w:eastAsiaTheme="minorEastAsia" w:hAnsiTheme="minorEastAsia" w:cs="Ryumin"/>
                <w:kern w:val="0"/>
                <w:sz w:val="22"/>
              </w:rPr>
            </w:pP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(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>役職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)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    </w:t>
            </w:r>
            <w:r w:rsidRPr="0072507D">
              <w:rPr>
                <w:rFonts w:asciiTheme="minorEastAsia" w:eastAsiaTheme="minorEastAsia" w:hAnsiTheme="minorEastAsia" w:cs="Ryumin"/>
                <w:kern w:val="0"/>
                <w:sz w:val="22"/>
              </w:rPr>
              <w:t xml:space="preserve">  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 xml:space="preserve">  　　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 xml:space="preserve">  (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  <w:lang w:eastAsia="zh-TW"/>
              </w:rPr>
              <w:t>氏名</w:t>
            </w:r>
            <w:r w:rsidRPr="0072507D">
              <w:rPr>
                <w:rFonts w:asciiTheme="minorEastAsia" w:eastAsiaTheme="minorEastAsia" w:hAnsiTheme="minorEastAsia" w:cs="Ryumin" w:hint="eastAsia"/>
                <w:kern w:val="0"/>
                <w:sz w:val="22"/>
              </w:rPr>
              <w:t>)</w:t>
            </w:r>
          </w:p>
        </w:tc>
      </w:tr>
    </w:tbl>
    <w:p w14:paraId="7DC26157" w14:textId="77777777" w:rsidR="0011394D" w:rsidRPr="0072507D" w:rsidRDefault="0011394D" w:rsidP="0011394D">
      <w:pPr>
        <w:rPr>
          <w:rFonts w:asciiTheme="minorEastAsia" w:eastAsiaTheme="minorEastAsia" w:hAnsiTheme="minorEastAsia"/>
          <w:sz w:val="22"/>
        </w:rPr>
      </w:pPr>
    </w:p>
    <w:p w14:paraId="251D47A2" w14:textId="79102451" w:rsidR="0011394D" w:rsidRDefault="0011394D" w:rsidP="0011394D">
      <w:pPr>
        <w:rPr>
          <w:rFonts w:asciiTheme="minorEastAsia" w:eastAsiaTheme="minorEastAsia" w:hAnsiTheme="minorEastAsia"/>
          <w:b/>
          <w:sz w:val="22"/>
        </w:rPr>
      </w:pPr>
      <w:r w:rsidRPr="0072507D">
        <w:rPr>
          <w:rFonts w:asciiTheme="minorEastAsia" w:eastAsiaTheme="minorEastAsia" w:hAnsiTheme="minorEastAsia" w:hint="eastAsia"/>
          <w:b/>
          <w:sz w:val="22"/>
        </w:rPr>
        <w:t>２　事業概要</w:t>
      </w:r>
    </w:p>
    <w:tbl>
      <w:tblPr>
        <w:tblStyle w:val="a4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C62570" w14:paraId="639A2169" w14:textId="77777777" w:rsidTr="00AA35EA">
        <w:trPr>
          <w:trHeight w:val="2551"/>
        </w:trPr>
        <w:tc>
          <w:tcPr>
            <w:tcW w:w="9463" w:type="dxa"/>
          </w:tcPr>
          <w:p w14:paraId="50BAAC9D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（１）補助事業の概要</w:t>
            </w:r>
          </w:p>
          <w:p w14:paraId="247CD23D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C62570" w14:paraId="05EB4B2E" w14:textId="77777777" w:rsidTr="00C62570">
        <w:trPr>
          <w:trHeight w:val="1531"/>
        </w:trPr>
        <w:tc>
          <w:tcPr>
            <w:tcW w:w="9463" w:type="dxa"/>
          </w:tcPr>
          <w:p w14:paraId="2B009C47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（２）実施場所</w:t>
            </w:r>
          </w:p>
          <w:p w14:paraId="51780F2E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C62570" w14:paraId="0DA580B4" w14:textId="77777777" w:rsidTr="00C62570">
        <w:trPr>
          <w:trHeight w:val="1531"/>
        </w:trPr>
        <w:tc>
          <w:tcPr>
            <w:tcW w:w="9463" w:type="dxa"/>
          </w:tcPr>
          <w:p w14:paraId="2EAFD3AB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（３）実施期間</w:t>
            </w:r>
          </w:p>
          <w:p w14:paraId="2A580430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C62570" w14:paraId="600723D6" w14:textId="77777777" w:rsidTr="00AA35EA">
        <w:trPr>
          <w:trHeight w:val="2551"/>
        </w:trPr>
        <w:tc>
          <w:tcPr>
            <w:tcW w:w="9463" w:type="dxa"/>
          </w:tcPr>
          <w:p w14:paraId="21473603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（４）補助事業の効果</w:t>
            </w:r>
          </w:p>
          <w:p w14:paraId="43EFC28B" w14:textId="77777777" w:rsidR="00C62570" w:rsidRDefault="00C62570" w:rsidP="00AA35E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7F82D238" w14:textId="77777777" w:rsidR="00C62570" w:rsidRDefault="00C62570" w:rsidP="0011394D">
      <w:pPr>
        <w:rPr>
          <w:rFonts w:asciiTheme="minorEastAsia" w:eastAsiaTheme="minorEastAsia" w:hAnsiTheme="minorEastAsia"/>
          <w:bCs/>
          <w:sz w:val="22"/>
        </w:rPr>
      </w:pPr>
    </w:p>
    <w:p w14:paraId="51B606B0" w14:textId="77777777" w:rsidR="00C62570" w:rsidRPr="00C62570" w:rsidRDefault="00C62570" w:rsidP="0011394D">
      <w:pPr>
        <w:rPr>
          <w:rFonts w:asciiTheme="minorEastAsia" w:eastAsiaTheme="minorEastAsia" w:hAnsiTheme="minorEastAsia" w:hint="eastAsia"/>
          <w:bCs/>
          <w:sz w:val="22"/>
        </w:rPr>
      </w:pPr>
    </w:p>
    <w:p w14:paraId="677B3AD4" w14:textId="43451A6E" w:rsidR="00886323" w:rsidRDefault="0011394D" w:rsidP="0011394D">
      <w:pPr>
        <w:rPr>
          <w:rFonts w:asciiTheme="minorEastAsia" w:eastAsiaTheme="minorEastAsia" w:hAnsiTheme="minorEastAsia"/>
          <w:b/>
          <w:sz w:val="22"/>
        </w:rPr>
      </w:pPr>
      <w:r w:rsidRPr="0072507D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３　</w:t>
      </w:r>
      <w:r w:rsidR="00886323">
        <w:rPr>
          <w:rFonts w:asciiTheme="minorEastAsia" w:eastAsiaTheme="minorEastAsia" w:hAnsiTheme="minorEastAsia" w:hint="eastAsia"/>
          <w:b/>
          <w:sz w:val="22"/>
        </w:rPr>
        <w:t>補助事業の収支表</w:t>
      </w:r>
      <w:r w:rsidR="00BE7552">
        <w:rPr>
          <w:rFonts w:asciiTheme="minorEastAsia" w:eastAsiaTheme="minorEastAsia" w:hAnsiTheme="minorEastAsia" w:hint="eastAsia"/>
          <w:b/>
          <w:sz w:val="22"/>
        </w:rPr>
        <w:t xml:space="preserve">　　　</w:t>
      </w:r>
    </w:p>
    <w:p w14:paraId="7D8CCC80" w14:textId="44B23824" w:rsidR="00886323" w:rsidRDefault="00886323" w:rsidP="0011394D">
      <w:pPr>
        <w:rPr>
          <w:rFonts w:asciiTheme="minorEastAsia" w:eastAsiaTheme="minorEastAsia" w:hAnsiTheme="minorEastAsia"/>
          <w:b/>
          <w:sz w:val="22"/>
        </w:rPr>
      </w:pPr>
    </w:p>
    <w:p w14:paraId="1D8E4383" w14:textId="76ED1F6B" w:rsidR="00886323" w:rsidRPr="00886323" w:rsidRDefault="00886323" w:rsidP="00886323">
      <w:r w:rsidRPr="00886323">
        <w:rPr>
          <w:rFonts w:hint="eastAsia"/>
        </w:rPr>
        <w:t>（１）支出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886323" w:rsidRPr="00886323" w14:paraId="436BC0B9" w14:textId="77777777" w:rsidTr="00B2255E">
        <w:tc>
          <w:tcPr>
            <w:tcW w:w="4678" w:type="dxa"/>
          </w:tcPr>
          <w:p w14:paraId="75C0B98D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支出項目</w:t>
            </w:r>
          </w:p>
        </w:tc>
        <w:tc>
          <w:tcPr>
            <w:tcW w:w="2126" w:type="dxa"/>
          </w:tcPr>
          <w:p w14:paraId="7D9B4291" w14:textId="3254FB4F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支出額</w:t>
            </w:r>
          </w:p>
          <w:p w14:paraId="4855A7B1" w14:textId="61F856F8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（消費税込み）</w:t>
            </w:r>
          </w:p>
        </w:tc>
        <w:tc>
          <w:tcPr>
            <w:tcW w:w="2693" w:type="dxa"/>
          </w:tcPr>
          <w:p w14:paraId="190F0440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補助対象経費</w:t>
            </w:r>
          </w:p>
          <w:p w14:paraId="006BD234" w14:textId="175DC1C1" w:rsidR="00886323" w:rsidRPr="00886323" w:rsidRDefault="00886323" w:rsidP="0030460C">
            <w:pPr>
              <w:jc w:val="center"/>
            </w:pPr>
            <w:r w:rsidRPr="00886323">
              <w:rPr>
                <w:rFonts w:hint="eastAsia"/>
              </w:rPr>
              <w:t>（消費税抜き）</w:t>
            </w:r>
          </w:p>
        </w:tc>
      </w:tr>
      <w:tr w:rsidR="00886323" w:rsidRPr="00886323" w14:paraId="40D82121" w14:textId="77777777" w:rsidTr="00B2255E">
        <w:tc>
          <w:tcPr>
            <w:tcW w:w="4678" w:type="dxa"/>
          </w:tcPr>
          <w:p w14:paraId="17CD5D04" w14:textId="77777777" w:rsidR="00886323" w:rsidRDefault="00886323" w:rsidP="00886323"/>
          <w:p w14:paraId="3C761F4C" w14:textId="77777777" w:rsidR="00DB084A" w:rsidRPr="00886323" w:rsidRDefault="00DB084A" w:rsidP="00886323"/>
        </w:tc>
        <w:tc>
          <w:tcPr>
            <w:tcW w:w="2126" w:type="dxa"/>
          </w:tcPr>
          <w:p w14:paraId="1A9B6CF8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</w:t>
            </w:r>
          </w:p>
          <w:p w14:paraId="57B02F13" w14:textId="77777777" w:rsidR="00886323" w:rsidRPr="00886323" w:rsidRDefault="00886323" w:rsidP="00DB084A">
            <w:pPr>
              <w:ind w:firstLineChars="700" w:firstLine="1470"/>
            </w:pPr>
            <w:r w:rsidRPr="00886323">
              <w:rPr>
                <w:rFonts w:hint="eastAsia"/>
              </w:rPr>
              <w:t xml:space="preserve">　円</w:t>
            </w:r>
          </w:p>
        </w:tc>
        <w:tc>
          <w:tcPr>
            <w:tcW w:w="2693" w:type="dxa"/>
          </w:tcPr>
          <w:p w14:paraId="3D02682F" w14:textId="7E94331C" w:rsidR="00886323" w:rsidRDefault="00886323" w:rsidP="00886323"/>
          <w:p w14:paraId="1D0AC299" w14:textId="048783D4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0B45A94D" w14:textId="77777777" w:rsidTr="00B2255E">
        <w:tc>
          <w:tcPr>
            <w:tcW w:w="4678" w:type="dxa"/>
          </w:tcPr>
          <w:p w14:paraId="3E7BB5A5" w14:textId="77777777" w:rsidR="00886323" w:rsidRDefault="00886323" w:rsidP="00886323"/>
          <w:p w14:paraId="2AF45FCC" w14:textId="77777777" w:rsidR="00DB084A" w:rsidRPr="00886323" w:rsidRDefault="00DB084A" w:rsidP="00886323"/>
        </w:tc>
        <w:tc>
          <w:tcPr>
            <w:tcW w:w="2126" w:type="dxa"/>
          </w:tcPr>
          <w:p w14:paraId="7C0BDB50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6DE993D5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E58D136" w14:textId="54094C75" w:rsidR="00886323" w:rsidRDefault="00886323" w:rsidP="00886323"/>
          <w:p w14:paraId="34D93150" w14:textId="2AAD71CB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33A4C4ED" w14:textId="77777777" w:rsidTr="00B2255E">
        <w:tc>
          <w:tcPr>
            <w:tcW w:w="4678" w:type="dxa"/>
          </w:tcPr>
          <w:p w14:paraId="0A7C9D48" w14:textId="77777777" w:rsidR="00886323" w:rsidRDefault="00886323" w:rsidP="00886323"/>
          <w:p w14:paraId="69AA905F" w14:textId="77777777" w:rsidR="00DB084A" w:rsidRPr="00886323" w:rsidRDefault="00DB084A" w:rsidP="00886323"/>
        </w:tc>
        <w:tc>
          <w:tcPr>
            <w:tcW w:w="2126" w:type="dxa"/>
          </w:tcPr>
          <w:p w14:paraId="4F7175B6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4EBDA1DB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4F6E9A31" w14:textId="58FCE72F" w:rsidR="00886323" w:rsidRDefault="00886323" w:rsidP="00886323"/>
          <w:p w14:paraId="5BF7271F" w14:textId="77DB790B" w:rsidR="005D3A81" w:rsidRPr="00886323" w:rsidRDefault="005D3A81" w:rsidP="005D3A8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886323" w:rsidRPr="00886323" w14:paraId="37A37C15" w14:textId="77777777" w:rsidTr="00B2255E">
        <w:tc>
          <w:tcPr>
            <w:tcW w:w="4678" w:type="dxa"/>
          </w:tcPr>
          <w:p w14:paraId="53238AD1" w14:textId="77777777" w:rsidR="00886323" w:rsidRDefault="00886323" w:rsidP="00886323"/>
          <w:p w14:paraId="15916226" w14:textId="77777777" w:rsidR="00DB084A" w:rsidRPr="00886323" w:rsidRDefault="00DB084A" w:rsidP="00886323"/>
        </w:tc>
        <w:tc>
          <w:tcPr>
            <w:tcW w:w="2126" w:type="dxa"/>
          </w:tcPr>
          <w:p w14:paraId="056F06B4" w14:textId="77777777" w:rsidR="00DB084A" w:rsidRDefault="00886323" w:rsidP="00886323">
            <w:r w:rsidRPr="00886323">
              <w:rPr>
                <w:rFonts w:hint="eastAsia"/>
              </w:rPr>
              <w:t xml:space="preserve">　　　　　　　　</w:t>
            </w:r>
          </w:p>
          <w:p w14:paraId="0F60D207" w14:textId="77777777" w:rsidR="00886323" w:rsidRPr="00886323" w:rsidRDefault="00DB084A" w:rsidP="00886323">
            <w:r>
              <w:rPr>
                <w:rFonts w:hint="eastAsia"/>
              </w:rPr>
              <w:t xml:space="preserve">　　　　　　　　</w:t>
            </w:r>
            <w:r w:rsidR="00886323"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12E2B6FF" w14:textId="415CAC0D" w:rsidR="00886323" w:rsidRDefault="00886323" w:rsidP="00886323"/>
          <w:p w14:paraId="10661795" w14:textId="01DB50A6" w:rsidR="005D3A81" w:rsidRPr="00886323" w:rsidRDefault="00BE7552" w:rsidP="005D3A81">
            <w:pPr>
              <w:jc w:val="righ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D04439" wp14:editId="27F84453">
                      <wp:simplePos x="0" y="0"/>
                      <wp:positionH relativeFrom="rightMargin">
                        <wp:posOffset>50165</wp:posOffset>
                      </wp:positionH>
                      <wp:positionV relativeFrom="paragraph">
                        <wp:posOffset>163195</wp:posOffset>
                      </wp:positionV>
                      <wp:extent cx="464820" cy="396240"/>
                      <wp:effectExtent l="0" t="0" r="0" b="0"/>
                      <wp:wrapNone/>
                      <wp:docPr id="26107963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39624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0D756B0" w14:textId="77777777" w:rsidR="00BE7552" w:rsidRPr="003A2184" w:rsidRDefault="00BE7552" w:rsidP="00BE755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3A2184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4439" id="正方形/長方形 1" o:spid="_x0000_s1026" style="position:absolute;left:0;text-align:left;margin-left:3.95pt;margin-top:12.85pt;width:36.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" filled="f" stroked="f" strokeweight="2pt">
                      <v:textbox>
                        <w:txbxContent>
                          <w:p w14:paraId="50D756B0" w14:textId="77777777" w:rsidR="00BE7552" w:rsidRPr="003A2184" w:rsidRDefault="00BE7552" w:rsidP="00BE755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5D3A81">
              <w:rPr>
                <w:rFonts w:hint="eastAsia"/>
              </w:rPr>
              <w:t>円</w:t>
            </w:r>
          </w:p>
        </w:tc>
      </w:tr>
      <w:tr w:rsidR="00886323" w:rsidRPr="00886323" w14:paraId="10FEADC6" w14:textId="77777777" w:rsidTr="00321357">
        <w:trPr>
          <w:trHeight w:val="510"/>
        </w:trPr>
        <w:tc>
          <w:tcPr>
            <w:tcW w:w="4678" w:type="dxa"/>
            <w:vAlign w:val="center"/>
          </w:tcPr>
          <w:p w14:paraId="33130A66" w14:textId="77777777" w:rsidR="00886323" w:rsidRPr="00886323" w:rsidRDefault="00886323" w:rsidP="00321357">
            <w:pPr>
              <w:jc w:val="center"/>
            </w:pPr>
            <w:r w:rsidRPr="00886323">
              <w:rPr>
                <w:rFonts w:hint="eastAsia"/>
              </w:rPr>
              <w:t>合　　計</w:t>
            </w:r>
          </w:p>
        </w:tc>
        <w:tc>
          <w:tcPr>
            <w:tcW w:w="2126" w:type="dxa"/>
            <w:vAlign w:val="center"/>
          </w:tcPr>
          <w:p w14:paraId="3FE235B3" w14:textId="4EC08113" w:rsidR="00886323" w:rsidRPr="00886323" w:rsidRDefault="00886323" w:rsidP="00321357">
            <w:pPr>
              <w:jc w:val="right"/>
            </w:pPr>
            <w:r w:rsidRPr="00886323">
              <w:rPr>
                <w:rFonts w:hint="eastAsia"/>
              </w:rPr>
              <w:t xml:space="preserve">　　　　　　</w:t>
            </w:r>
            <w:r w:rsidR="00DB084A">
              <w:rPr>
                <w:rFonts w:hint="eastAsia"/>
              </w:rPr>
              <w:t xml:space="preserve">　　</w:t>
            </w: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  <w:vAlign w:val="center"/>
          </w:tcPr>
          <w:p w14:paraId="6432EEC3" w14:textId="68A0D32B" w:rsidR="005D3A81" w:rsidRPr="00886323" w:rsidRDefault="005D3A81" w:rsidP="00321357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155D2CDF" w14:textId="5AC99465" w:rsidR="00886323" w:rsidRPr="00886323" w:rsidRDefault="00886323" w:rsidP="00886323">
      <w:r w:rsidRPr="00886323">
        <w:rPr>
          <w:rFonts w:hint="eastAsia"/>
        </w:rPr>
        <w:t xml:space="preserve"> </w:t>
      </w:r>
      <w:r w:rsidR="00DE1537">
        <w:rPr>
          <w:rFonts w:hint="eastAsia"/>
        </w:rPr>
        <w:t xml:space="preserve">　※</w:t>
      </w:r>
      <w:r w:rsidRPr="00886323">
        <w:rPr>
          <w:rFonts w:hint="eastAsia"/>
        </w:rPr>
        <w:t>補助対象経費は、消費税及び地方消費税を除いた額を記載するこ</w:t>
      </w:r>
      <w:r w:rsidRPr="00066287">
        <w:rPr>
          <w:rFonts w:hint="eastAsia"/>
        </w:rPr>
        <w:t>と</w:t>
      </w:r>
      <w:r w:rsidR="00F36F12" w:rsidRPr="00066287">
        <w:rPr>
          <w:rFonts w:hint="eastAsia"/>
        </w:rPr>
        <w:t>。</w:t>
      </w:r>
    </w:p>
    <w:p w14:paraId="328F135F" w14:textId="77777777" w:rsidR="00886323" w:rsidRPr="00886323" w:rsidRDefault="00886323" w:rsidP="00886323"/>
    <w:p w14:paraId="35E6EB5E" w14:textId="77777777" w:rsidR="00886323" w:rsidRPr="00886323" w:rsidRDefault="00886323" w:rsidP="00886323">
      <w:r w:rsidRPr="00886323">
        <w:rPr>
          <w:rFonts w:hint="eastAsia"/>
        </w:rPr>
        <w:t xml:space="preserve">（２）収入　</w:t>
      </w:r>
    </w:p>
    <w:tbl>
      <w:tblPr>
        <w:tblStyle w:val="9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886323" w:rsidRPr="00886323" w14:paraId="01D649AD" w14:textId="77777777" w:rsidTr="00C62570">
        <w:tc>
          <w:tcPr>
            <w:tcW w:w="4678" w:type="dxa"/>
          </w:tcPr>
          <w:p w14:paraId="76E05667" w14:textId="77777777" w:rsid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収入項目</w:t>
            </w:r>
          </w:p>
          <w:p w14:paraId="175FA4C8" w14:textId="77777777" w:rsidR="00DB084A" w:rsidRPr="00886323" w:rsidRDefault="00DB084A" w:rsidP="00886323">
            <w:pPr>
              <w:jc w:val="center"/>
            </w:pP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B414DC5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収入額</w:t>
            </w:r>
          </w:p>
        </w:tc>
        <w:tc>
          <w:tcPr>
            <w:tcW w:w="2693" w:type="dxa"/>
          </w:tcPr>
          <w:p w14:paraId="2351527D" w14:textId="77777777" w:rsidR="00886323" w:rsidRPr="00886323" w:rsidRDefault="00886323" w:rsidP="00886323">
            <w:pPr>
              <w:jc w:val="center"/>
            </w:pPr>
            <w:r w:rsidRPr="00886323">
              <w:rPr>
                <w:rFonts w:hint="eastAsia"/>
              </w:rPr>
              <w:t>備　考</w:t>
            </w:r>
          </w:p>
        </w:tc>
      </w:tr>
      <w:tr w:rsidR="00066287" w:rsidRPr="00066287" w14:paraId="47AADAA2" w14:textId="77777777" w:rsidTr="00C62570">
        <w:tc>
          <w:tcPr>
            <w:tcW w:w="4678" w:type="dxa"/>
            <w:tcBorders>
              <w:right w:val="single" w:sz="12" w:space="0" w:color="auto"/>
            </w:tcBorders>
          </w:tcPr>
          <w:p w14:paraId="14D5112C" w14:textId="1853AE20" w:rsidR="00886323" w:rsidRPr="00066287" w:rsidRDefault="00886323" w:rsidP="00173637">
            <w:pPr>
              <w:ind w:left="210" w:hangingChars="100" w:hanging="210"/>
            </w:pPr>
            <w:r w:rsidRPr="00066287">
              <w:rPr>
                <w:rFonts w:hint="eastAsia"/>
              </w:rPr>
              <w:t>１</w:t>
            </w:r>
            <w:r w:rsidR="00173637" w:rsidRPr="00173637">
              <w:rPr>
                <w:rFonts w:hint="eastAsia"/>
              </w:rPr>
              <w:t>岡山県</w:t>
            </w:r>
            <w:r w:rsidR="00A81359">
              <w:rPr>
                <w:rFonts w:hint="eastAsia"/>
              </w:rPr>
              <w:t>インバウンド対応力強化</w:t>
            </w:r>
            <w:r w:rsidR="00173637" w:rsidRPr="00173637">
              <w:rPr>
                <w:rFonts w:hint="eastAsia"/>
              </w:rPr>
              <w:t>支援事業</w:t>
            </w:r>
            <w:r w:rsidR="00A81359">
              <w:rPr>
                <w:rFonts w:hint="eastAsia"/>
              </w:rPr>
              <w:t>（観光コンテンツ造成支援事業）</w:t>
            </w:r>
            <w:r w:rsidR="00173637">
              <w:rPr>
                <w:rFonts w:hint="eastAsia"/>
              </w:rPr>
              <w:t>補助金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00759D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25ACF475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  <w:tcBorders>
              <w:left w:val="single" w:sz="12" w:space="0" w:color="auto"/>
            </w:tcBorders>
          </w:tcPr>
          <w:p w14:paraId="772AFFF9" w14:textId="46AD828D" w:rsidR="00886323" w:rsidRPr="00A81359" w:rsidRDefault="005D3A81" w:rsidP="00886323">
            <w:pPr>
              <w:rPr>
                <w:rFonts w:asciiTheme="minorEastAsia" w:eastAsiaTheme="minorEastAsia" w:hAnsiTheme="minorEastAsia"/>
                <w:w w:val="80"/>
                <w:sz w:val="16"/>
                <w:szCs w:val="16"/>
              </w:rPr>
            </w:pPr>
            <w:r w:rsidRPr="00A81359">
              <w:rPr>
                <w:rFonts w:asciiTheme="minorEastAsia" w:eastAsiaTheme="minorEastAsia" w:hAnsiTheme="minorEastAsia" w:hint="eastAsia"/>
                <w:w w:val="80"/>
                <w:sz w:val="20"/>
                <w:szCs w:val="20"/>
              </w:rPr>
              <w:t>下記４</w:t>
            </w:r>
            <w:r w:rsidR="00A81359" w:rsidRPr="00A81359">
              <w:rPr>
                <w:rFonts w:asciiTheme="minorEastAsia" w:eastAsiaTheme="minorEastAsia" w:hAnsiTheme="minorEastAsia" w:hint="eastAsia"/>
                <w:w w:val="80"/>
                <w:sz w:val="20"/>
                <w:szCs w:val="20"/>
              </w:rPr>
              <w:t>(３)</w:t>
            </w:r>
            <w:r w:rsidRPr="00A81359">
              <w:rPr>
                <w:rFonts w:asciiTheme="minorEastAsia" w:eastAsiaTheme="minorEastAsia" w:hAnsiTheme="minorEastAsia" w:hint="eastAsia"/>
                <w:w w:val="80"/>
                <w:sz w:val="20"/>
                <w:szCs w:val="20"/>
              </w:rPr>
              <w:t>の補助金交付申請額</w:t>
            </w:r>
          </w:p>
        </w:tc>
      </w:tr>
      <w:tr w:rsidR="00066287" w:rsidRPr="00066287" w14:paraId="26D73153" w14:textId="77777777" w:rsidTr="00C62570">
        <w:tc>
          <w:tcPr>
            <w:tcW w:w="4678" w:type="dxa"/>
          </w:tcPr>
          <w:p w14:paraId="00925757" w14:textId="0E3FFDB0" w:rsidR="00886323" w:rsidRPr="00066287" w:rsidRDefault="00886323" w:rsidP="00886323">
            <w:r w:rsidRPr="00066287">
              <w:rPr>
                <w:rFonts w:hint="eastAsia"/>
              </w:rPr>
              <w:t>２自己資金</w:t>
            </w:r>
          </w:p>
          <w:p w14:paraId="092D59F5" w14:textId="77777777" w:rsidR="00DB084A" w:rsidRPr="00066287" w:rsidRDefault="00DB084A" w:rsidP="00886323"/>
        </w:tc>
        <w:tc>
          <w:tcPr>
            <w:tcW w:w="2126" w:type="dxa"/>
            <w:tcBorders>
              <w:top w:val="single" w:sz="12" w:space="0" w:color="auto"/>
            </w:tcBorders>
          </w:tcPr>
          <w:p w14:paraId="2BE0CC12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6A019921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5A5C6D3A" w14:textId="77777777" w:rsidR="00886323" w:rsidRPr="00066287" w:rsidRDefault="00886323" w:rsidP="00886323"/>
        </w:tc>
      </w:tr>
      <w:tr w:rsidR="00066287" w:rsidRPr="00066287" w14:paraId="2797F564" w14:textId="77777777" w:rsidTr="00B25EF2">
        <w:tc>
          <w:tcPr>
            <w:tcW w:w="4678" w:type="dxa"/>
          </w:tcPr>
          <w:p w14:paraId="288BFC2B" w14:textId="47F41238" w:rsidR="00886323" w:rsidRPr="00066287" w:rsidRDefault="00886323" w:rsidP="00886323">
            <w:r w:rsidRPr="00066287">
              <w:rPr>
                <w:rFonts w:hint="eastAsia"/>
              </w:rPr>
              <w:t>３借入金</w:t>
            </w:r>
          </w:p>
          <w:p w14:paraId="1D55CE3F" w14:textId="77777777" w:rsidR="00DB084A" w:rsidRPr="00066287" w:rsidRDefault="00DB084A" w:rsidP="00886323"/>
        </w:tc>
        <w:tc>
          <w:tcPr>
            <w:tcW w:w="2126" w:type="dxa"/>
          </w:tcPr>
          <w:p w14:paraId="7FD60B71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5181F5F8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01C6181E" w14:textId="77777777" w:rsidR="00886323" w:rsidRPr="00066287" w:rsidRDefault="00886323" w:rsidP="00886323"/>
        </w:tc>
      </w:tr>
      <w:tr w:rsidR="00066287" w:rsidRPr="00066287" w14:paraId="5BC3889B" w14:textId="77777777" w:rsidTr="00B25EF2">
        <w:tc>
          <w:tcPr>
            <w:tcW w:w="4678" w:type="dxa"/>
          </w:tcPr>
          <w:p w14:paraId="0BADC38B" w14:textId="796BBA8B" w:rsidR="00886323" w:rsidRPr="00066287" w:rsidRDefault="00886323" w:rsidP="00886323">
            <w:r w:rsidRPr="00066287">
              <w:rPr>
                <w:rFonts w:hint="eastAsia"/>
              </w:rPr>
              <w:t>４その他（　　　　　　　　　　　　　　）</w:t>
            </w:r>
          </w:p>
          <w:p w14:paraId="2433572E" w14:textId="77777777" w:rsidR="00DB084A" w:rsidRPr="00066287" w:rsidRDefault="00DB084A" w:rsidP="00886323"/>
        </w:tc>
        <w:tc>
          <w:tcPr>
            <w:tcW w:w="2126" w:type="dxa"/>
          </w:tcPr>
          <w:p w14:paraId="60A45594" w14:textId="77777777" w:rsidR="00DB084A" w:rsidRPr="00066287" w:rsidRDefault="00886323" w:rsidP="00886323">
            <w:r w:rsidRPr="00066287">
              <w:rPr>
                <w:rFonts w:hint="eastAsia"/>
              </w:rPr>
              <w:t xml:space="preserve">　　　　　　　　</w:t>
            </w:r>
          </w:p>
          <w:p w14:paraId="1B73EEC0" w14:textId="77777777" w:rsidR="00886323" w:rsidRPr="00066287" w:rsidRDefault="00DB084A" w:rsidP="00886323">
            <w:r w:rsidRPr="00066287">
              <w:rPr>
                <w:rFonts w:hint="eastAsia"/>
              </w:rPr>
              <w:t xml:space="preserve">　　　　　　　　</w:t>
            </w:r>
            <w:r w:rsidR="00886323" w:rsidRPr="00066287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499B0960" w14:textId="77777777" w:rsidR="00886323" w:rsidRPr="00066287" w:rsidRDefault="00886323" w:rsidP="00886323"/>
        </w:tc>
      </w:tr>
      <w:tr w:rsidR="00886323" w:rsidRPr="00886323" w14:paraId="7223C187" w14:textId="77777777" w:rsidTr="00321357">
        <w:trPr>
          <w:trHeight w:val="510"/>
        </w:trPr>
        <w:tc>
          <w:tcPr>
            <w:tcW w:w="4678" w:type="dxa"/>
            <w:vAlign w:val="center"/>
          </w:tcPr>
          <w:p w14:paraId="34F08E80" w14:textId="77777777" w:rsidR="00DB084A" w:rsidRPr="00886323" w:rsidRDefault="00886323" w:rsidP="00321357">
            <w:pPr>
              <w:jc w:val="center"/>
            </w:pPr>
            <w:r w:rsidRPr="00886323">
              <w:rPr>
                <w:rFonts w:hint="eastAsia"/>
              </w:rPr>
              <w:t>合　　計</w:t>
            </w:r>
          </w:p>
        </w:tc>
        <w:tc>
          <w:tcPr>
            <w:tcW w:w="2126" w:type="dxa"/>
            <w:vAlign w:val="center"/>
          </w:tcPr>
          <w:p w14:paraId="50521BEB" w14:textId="5100F8B5" w:rsidR="00886323" w:rsidRPr="00886323" w:rsidRDefault="00886323" w:rsidP="00321357">
            <w:pPr>
              <w:jc w:val="right"/>
            </w:pPr>
            <w:r w:rsidRPr="00886323">
              <w:rPr>
                <w:rFonts w:hint="eastAsia"/>
              </w:rPr>
              <w:t xml:space="preserve">　　　　　　　</w:t>
            </w:r>
            <w:r w:rsidR="00DB084A">
              <w:rPr>
                <w:rFonts w:hint="eastAsia"/>
              </w:rPr>
              <w:t xml:space="preserve">　</w:t>
            </w:r>
            <w:r w:rsidRPr="00886323">
              <w:rPr>
                <w:rFonts w:hint="eastAsia"/>
              </w:rPr>
              <w:t>円</w:t>
            </w:r>
          </w:p>
        </w:tc>
        <w:tc>
          <w:tcPr>
            <w:tcW w:w="2693" w:type="dxa"/>
          </w:tcPr>
          <w:p w14:paraId="7905E4B4" w14:textId="77777777" w:rsidR="00886323" w:rsidRPr="00886323" w:rsidRDefault="00886323" w:rsidP="00886323"/>
        </w:tc>
      </w:tr>
    </w:tbl>
    <w:p w14:paraId="60C446DC" w14:textId="77777777" w:rsidR="00886323" w:rsidRDefault="00886323" w:rsidP="00886323"/>
    <w:p w14:paraId="759F0B2B" w14:textId="77777777" w:rsidR="005D3A81" w:rsidRPr="00CD2A42" w:rsidRDefault="005D3A81" w:rsidP="005D3A81">
      <w:pPr>
        <w:rPr>
          <w:b/>
        </w:rPr>
      </w:pPr>
    </w:p>
    <w:p w14:paraId="05C66900" w14:textId="735758AF" w:rsidR="005D3A81" w:rsidRDefault="005D3A81" w:rsidP="005D3A81">
      <w:r>
        <w:rPr>
          <w:rFonts w:hint="eastAsia"/>
          <w:b/>
        </w:rPr>
        <w:t>４</w:t>
      </w:r>
      <w:r w:rsidRPr="004650E1">
        <w:rPr>
          <w:rFonts w:hint="eastAsia"/>
          <w:b/>
        </w:rPr>
        <w:t xml:space="preserve">　</w:t>
      </w:r>
      <w:r>
        <w:rPr>
          <w:rFonts w:hint="eastAsia"/>
          <w:b/>
        </w:rPr>
        <w:t>補助対象経費及び補助金交付申請額</w:t>
      </w:r>
      <w:r>
        <w:rPr>
          <w:rFonts w:hint="eastAsia"/>
        </w:rPr>
        <w:t xml:space="preserve">　</w:t>
      </w:r>
    </w:p>
    <w:tbl>
      <w:tblPr>
        <w:tblStyle w:val="a4"/>
        <w:tblW w:w="940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4745"/>
      </w:tblGrid>
      <w:tr w:rsidR="00CD2A42" w:rsidRPr="005B748C" w14:paraId="4BD141AF" w14:textId="77777777" w:rsidTr="008C7736">
        <w:trPr>
          <w:trHeight w:val="457"/>
        </w:trPr>
        <w:tc>
          <w:tcPr>
            <w:tcW w:w="4658" w:type="dxa"/>
          </w:tcPr>
          <w:p w14:paraId="7D00FE81" w14:textId="2A3083D7" w:rsidR="005D3A81" w:rsidRDefault="005D3A81" w:rsidP="005D3A81">
            <w:pPr>
              <w:pStyle w:val="af0"/>
              <w:numPr>
                <w:ilvl w:val="0"/>
                <w:numId w:val="9"/>
              </w:numPr>
              <w:ind w:leftChars="0"/>
            </w:pPr>
            <w:r w:rsidRPr="00932922">
              <w:rPr>
                <w:rFonts w:hint="eastAsia"/>
              </w:rPr>
              <w:t>補助対象経費</w:t>
            </w:r>
          </w:p>
          <w:p w14:paraId="4CFA9D69" w14:textId="7E80233F" w:rsidR="005D3A81" w:rsidRDefault="005D3A81" w:rsidP="005D3A81">
            <w:pPr>
              <w:pStyle w:val="af0"/>
              <w:ind w:leftChars="0" w:left="720"/>
            </w:pPr>
          </w:p>
        </w:tc>
        <w:tc>
          <w:tcPr>
            <w:tcW w:w="4745" w:type="dxa"/>
          </w:tcPr>
          <w:p w14:paraId="45759B3D" w14:textId="508C8ACF" w:rsidR="005D3A81" w:rsidRPr="00A81359" w:rsidRDefault="005D3A81" w:rsidP="005D3A81">
            <w:pPr>
              <w:rPr>
                <w:rFonts w:asciiTheme="minorEastAsia" w:eastAsiaTheme="minorEastAsia" w:hAnsiTheme="minorEastAsia"/>
              </w:rPr>
            </w:pPr>
            <w:r w:rsidRPr="00A81359">
              <w:rPr>
                <w:rFonts w:asciiTheme="minorEastAsia" w:eastAsiaTheme="minorEastAsia" w:hAnsiTheme="minorEastAsia" w:hint="eastAsia"/>
              </w:rPr>
              <w:t xml:space="preserve">　　　　　　　　　円（a）</w:t>
            </w:r>
          </w:p>
        </w:tc>
      </w:tr>
      <w:tr w:rsidR="00CD2A42" w14:paraId="5A686DFB" w14:textId="77777777" w:rsidTr="008C7736">
        <w:trPr>
          <w:trHeight w:val="527"/>
        </w:trPr>
        <w:tc>
          <w:tcPr>
            <w:tcW w:w="4658" w:type="dxa"/>
          </w:tcPr>
          <w:p w14:paraId="30F066FB" w14:textId="77777777" w:rsidR="005D3A81" w:rsidRDefault="005D3A81" w:rsidP="005D3A81">
            <w:r w:rsidRPr="00932922">
              <w:rPr>
                <w:rFonts w:hint="eastAsia"/>
              </w:rPr>
              <w:t>（２）（１）の２／３</w:t>
            </w:r>
          </w:p>
          <w:p w14:paraId="35D1BE33" w14:textId="73DF87F7" w:rsidR="005D3A81" w:rsidRDefault="005D3A81" w:rsidP="005D3A81"/>
        </w:tc>
        <w:tc>
          <w:tcPr>
            <w:tcW w:w="4745" w:type="dxa"/>
          </w:tcPr>
          <w:p w14:paraId="4A7A8C62" w14:textId="21646AE2" w:rsidR="005D3A81" w:rsidRPr="00A81359" w:rsidRDefault="005D3A81" w:rsidP="005D3A81">
            <w:pPr>
              <w:rPr>
                <w:rFonts w:asciiTheme="minorEastAsia" w:eastAsiaTheme="minorEastAsia" w:hAnsiTheme="minorEastAsia"/>
              </w:rPr>
            </w:pPr>
            <w:r w:rsidRPr="00A81359">
              <w:rPr>
                <w:rFonts w:asciiTheme="minorEastAsia" w:eastAsiaTheme="minorEastAsia" w:hAnsiTheme="minorEastAsia" w:hint="eastAsia"/>
              </w:rPr>
              <w:t xml:space="preserve">　　　　　　　　　円（b） (a)×2/3</w:t>
            </w:r>
          </w:p>
        </w:tc>
      </w:tr>
      <w:tr w:rsidR="00CD2A42" w14:paraId="09963600" w14:textId="77777777" w:rsidTr="00C62570">
        <w:trPr>
          <w:trHeight w:val="540"/>
        </w:trPr>
        <w:tc>
          <w:tcPr>
            <w:tcW w:w="4658" w:type="dxa"/>
          </w:tcPr>
          <w:p w14:paraId="5459B4A0" w14:textId="107343F5" w:rsidR="005D3A81" w:rsidRDefault="005D3A81" w:rsidP="00CD2A42">
            <w:pPr>
              <w:ind w:firstLineChars="100" w:firstLine="210"/>
            </w:pPr>
            <w:r w:rsidRPr="00932922">
              <w:rPr>
                <w:rFonts w:hint="eastAsia"/>
              </w:rPr>
              <w:t>補助上限額</w:t>
            </w:r>
          </w:p>
          <w:p w14:paraId="735022FA" w14:textId="5789E575" w:rsidR="005D3A81" w:rsidRDefault="005D3A81" w:rsidP="005D3A81"/>
        </w:tc>
        <w:tc>
          <w:tcPr>
            <w:tcW w:w="4745" w:type="dxa"/>
            <w:tcBorders>
              <w:bottom w:val="single" w:sz="12" w:space="0" w:color="auto"/>
            </w:tcBorders>
          </w:tcPr>
          <w:p w14:paraId="645AC721" w14:textId="35328DB7" w:rsidR="005D3A81" w:rsidRPr="00A81359" w:rsidRDefault="0002208C" w:rsidP="00CD2A42">
            <w:pPr>
              <w:rPr>
                <w:rFonts w:asciiTheme="minorEastAsia" w:eastAsiaTheme="minorEastAsia" w:hAnsiTheme="minorEastAsia"/>
              </w:rPr>
            </w:pPr>
            <w:r w:rsidRPr="00A81359">
              <w:rPr>
                <w:rFonts w:asciiTheme="minorEastAsia" w:eastAsiaTheme="minorEastAsia" w:hAnsiTheme="minorEastAsia" w:hint="eastAsia"/>
              </w:rPr>
              <w:t>※交付決定通知書の額</w:t>
            </w:r>
            <w:r w:rsidR="005D3A81" w:rsidRPr="00A81359">
              <w:rPr>
                <w:rFonts w:asciiTheme="minorEastAsia" w:eastAsiaTheme="minorEastAsia" w:hAnsiTheme="minorEastAsia" w:hint="eastAsia"/>
              </w:rPr>
              <w:t xml:space="preserve">（c）　</w:t>
            </w:r>
          </w:p>
        </w:tc>
      </w:tr>
      <w:tr w:rsidR="00CD2A42" w14:paraId="64AFA217" w14:textId="77777777" w:rsidTr="00C62570">
        <w:trPr>
          <w:trHeight w:val="552"/>
        </w:trPr>
        <w:tc>
          <w:tcPr>
            <w:tcW w:w="4658" w:type="dxa"/>
            <w:tcBorders>
              <w:right w:val="single" w:sz="12" w:space="0" w:color="auto"/>
            </w:tcBorders>
          </w:tcPr>
          <w:p w14:paraId="0D9E9AD2" w14:textId="79F84D04" w:rsidR="005D3A81" w:rsidRDefault="00CD2A42" w:rsidP="00CD2A42">
            <w:r>
              <w:rPr>
                <w:rFonts w:hint="eastAsia"/>
              </w:rPr>
              <w:t>（３）</w:t>
            </w:r>
            <w:r w:rsidR="005D3A81" w:rsidRPr="00932922">
              <w:rPr>
                <w:rFonts w:hint="eastAsia"/>
              </w:rPr>
              <w:t>補助金交付申請額</w:t>
            </w:r>
          </w:p>
          <w:p w14:paraId="62A25EE3" w14:textId="49C46A2A" w:rsidR="005D3A81" w:rsidRDefault="005D3A81" w:rsidP="005D3A81"/>
        </w:tc>
        <w:tc>
          <w:tcPr>
            <w:tcW w:w="47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5F72DF" w14:textId="77777777" w:rsidR="005D3A81" w:rsidRPr="00A81359" w:rsidRDefault="005D3A81" w:rsidP="00D6250B">
            <w:pPr>
              <w:snapToGrid w:val="0"/>
              <w:rPr>
                <w:rFonts w:asciiTheme="minorEastAsia" w:eastAsiaTheme="minorEastAsia" w:hAnsiTheme="minorEastAsia"/>
              </w:rPr>
            </w:pPr>
            <w:r w:rsidRPr="00A81359">
              <w:rPr>
                <w:rFonts w:asciiTheme="minorEastAsia" w:eastAsiaTheme="minorEastAsia" w:hAnsiTheme="minorEastAsia" w:hint="eastAsia"/>
              </w:rPr>
              <w:t xml:space="preserve">　　　　　　　　　円（b）と（c）の金額が低い方</w:t>
            </w:r>
          </w:p>
          <w:p w14:paraId="0A1F0FD9" w14:textId="2EE47513" w:rsidR="00D6250B" w:rsidRPr="00A81359" w:rsidRDefault="00D6250B" w:rsidP="00D6250B">
            <w:pPr>
              <w:snapToGrid w:val="0"/>
              <w:jc w:val="right"/>
              <w:rPr>
                <w:rFonts w:asciiTheme="minorEastAsia" w:eastAsiaTheme="minorEastAsia" w:hAnsiTheme="minorEastAsia"/>
              </w:rPr>
            </w:pPr>
            <w:r w:rsidRPr="00A81359">
              <w:rPr>
                <w:rFonts w:asciiTheme="minorEastAsia" w:eastAsiaTheme="minorEastAsia" w:hAnsiTheme="minorEastAsia" w:hint="eastAsia"/>
              </w:rPr>
              <w:t>（千円未満切捨）</w:t>
            </w:r>
          </w:p>
        </w:tc>
      </w:tr>
    </w:tbl>
    <w:p w14:paraId="64DF58A3" w14:textId="77777777" w:rsidR="00AC322F" w:rsidRPr="00B25EF2" w:rsidRDefault="00AC322F" w:rsidP="00886323"/>
    <w:sectPr w:rsidR="00AC322F" w:rsidRPr="00B25EF2" w:rsidSect="00723DF8">
      <w:headerReference w:type="default" r:id="rId7"/>
      <w:footerReference w:type="default" r:id="rId8"/>
      <w:pgSz w:w="11906" w:h="16838" w:code="9"/>
      <w:pgMar w:top="1440" w:right="1077" w:bottom="1440" w:left="1077" w:header="851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9CB9" w14:textId="77777777" w:rsidR="00D357BB" w:rsidRDefault="00D357BB" w:rsidP="00DB3CC8">
      <w:r>
        <w:separator/>
      </w:r>
    </w:p>
  </w:endnote>
  <w:endnote w:type="continuationSeparator" w:id="0">
    <w:p w14:paraId="7E898201" w14:textId="77777777" w:rsidR="00D357BB" w:rsidRDefault="00D357BB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1217E" w14:textId="3614EC4F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701C" w14:textId="77777777" w:rsidR="00D357BB" w:rsidRDefault="00D357BB" w:rsidP="00DB3CC8">
      <w:r>
        <w:separator/>
      </w:r>
    </w:p>
  </w:footnote>
  <w:footnote w:type="continuationSeparator" w:id="0">
    <w:p w14:paraId="55184761" w14:textId="77777777" w:rsidR="00D357BB" w:rsidRDefault="00D357BB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0B31" w14:textId="70563176" w:rsidR="00912697" w:rsidRDefault="00912697">
    <w:pPr>
      <w:pStyle w:val="a9"/>
      <w:rPr>
        <w:sz w:val="24"/>
        <w:szCs w:val="24"/>
      </w:rPr>
    </w:pPr>
    <w:r w:rsidRPr="00912697">
      <w:rPr>
        <w:rFonts w:hint="eastAsia"/>
        <w:sz w:val="24"/>
        <w:szCs w:val="24"/>
      </w:rPr>
      <w:t>（様式第</w:t>
    </w:r>
    <w:r w:rsidR="00D82ACB">
      <w:rPr>
        <w:rFonts w:hint="eastAsia"/>
        <w:sz w:val="24"/>
        <w:szCs w:val="24"/>
      </w:rPr>
      <w:t>５</w:t>
    </w:r>
    <w:r w:rsidR="00E60818">
      <w:rPr>
        <w:rFonts w:hint="eastAsia"/>
        <w:sz w:val="24"/>
        <w:szCs w:val="24"/>
      </w:rPr>
      <w:t>－</w:t>
    </w:r>
    <w:r w:rsidR="00BE28A5">
      <w:rPr>
        <w:rFonts w:hint="eastAsia"/>
        <w:sz w:val="24"/>
        <w:szCs w:val="24"/>
      </w:rPr>
      <w:t>別紙</w:t>
    </w:r>
    <w:r w:rsidR="00D82ACB">
      <w:rPr>
        <w:rFonts w:hint="eastAsia"/>
        <w:sz w:val="24"/>
        <w:szCs w:val="24"/>
      </w:rPr>
      <w:t>１</w:t>
    </w:r>
    <w:r w:rsidRPr="00912697">
      <w:rPr>
        <w:rFonts w:hint="eastAsia"/>
        <w:sz w:val="24"/>
        <w:szCs w:val="24"/>
      </w:rPr>
      <w:t>）</w:t>
    </w:r>
  </w:p>
  <w:p w14:paraId="13BF3823" w14:textId="77777777" w:rsidR="00A56BC0" w:rsidRPr="00912697" w:rsidRDefault="00A56BC0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27A4AB4"/>
    <w:multiLevelType w:val="hybridMultilevel"/>
    <w:tmpl w:val="004A555A"/>
    <w:lvl w:ilvl="0" w:tplc="3828B0C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53570186">
    <w:abstractNumId w:val="3"/>
  </w:num>
  <w:num w:numId="2" w16cid:durableId="470366463">
    <w:abstractNumId w:val="4"/>
  </w:num>
  <w:num w:numId="3" w16cid:durableId="749960242">
    <w:abstractNumId w:val="8"/>
  </w:num>
  <w:num w:numId="4" w16cid:durableId="1339892403">
    <w:abstractNumId w:val="1"/>
  </w:num>
  <w:num w:numId="5" w16cid:durableId="1520270940">
    <w:abstractNumId w:val="2"/>
  </w:num>
  <w:num w:numId="6" w16cid:durableId="1681201623">
    <w:abstractNumId w:val="0"/>
  </w:num>
  <w:num w:numId="7" w16cid:durableId="1040936358">
    <w:abstractNumId w:val="6"/>
  </w:num>
  <w:num w:numId="8" w16cid:durableId="7754030">
    <w:abstractNumId w:val="7"/>
  </w:num>
  <w:num w:numId="9" w16cid:durableId="410079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evenAndOddHeader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208C"/>
    <w:rsid w:val="00025020"/>
    <w:rsid w:val="00036C30"/>
    <w:rsid w:val="000462C0"/>
    <w:rsid w:val="000572F1"/>
    <w:rsid w:val="00066287"/>
    <w:rsid w:val="00076C55"/>
    <w:rsid w:val="00077DB0"/>
    <w:rsid w:val="0008101F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0F03BC"/>
    <w:rsid w:val="00107089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3637"/>
    <w:rsid w:val="00177420"/>
    <w:rsid w:val="00196BC3"/>
    <w:rsid w:val="001A2EE8"/>
    <w:rsid w:val="001B1031"/>
    <w:rsid w:val="001B5FBD"/>
    <w:rsid w:val="001C0367"/>
    <w:rsid w:val="001C79F7"/>
    <w:rsid w:val="001C7AAB"/>
    <w:rsid w:val="002020BC"/>
    <w:rsid w:val="00204ABC"/>
    <w:rsid w:val="00260A4B"/>
    <w:rsid w:val="002615BC"/>
    <w:rsid w:val="00270EF0"/>
    <w:rsid w:val="00275FCC"/>
    <w:rsid w:val="0027644B"/>
    <w:rsid w:val="00277061"/>
    <w:rsid w:val="00281537"/>
    <w:rsid w:val="00284F34"/>
    <w:rsid w:val="002B5F22"/>
    <w:rsid w:val="002B7B63"/>
    <w:rsid w:val="002C17D1"/>
    <w:rsid w:val="002C7E6B"/>
    <w:rsid w:val="002D218C"/>
    <w:rsid w:val="002E59C5"/>
    <w:rsid w:val="002E66AB"/>
    <w:rsid w:val="0030460C"/>
    <w:rsid w:val="00313A00"/>
    <w:rsid w:val="00315EAD"/>
    <w:rsid w:val="00321357"/>
    <w:rsid w:val="00321615"/>
    <w:rsid w:val="00347DAD"/>
    <w:rsid w:val="0035001B"/>
    <w:rsid w:val="00356235"/>
    <w:rsid w:val="00384135"/>
    <w:rsid w:val="00384B8E"/>
    <w:rsid w:val="003B6FFB"/>
    <w:rsid w:val="003C0D5E"/>
    <w:rsid w:val="003D4878"/>
    <w:rsid w:val="003E0815"/>
    <w:rsid w:val="003F03ED"/>
    <w:rsid w:val="003F0C2F"/>
    <w:rsid w:val="00401ABC"/>
    <w:rsid w:val="004078AB"/>
    <w:rsid w:val="00412895"/>
    <w:rsid w:val="00413FB4"/>
    <w:rsid w:val="00423114"/>
    <w:rsid w:val="0043652D"/>
    <w:rsid w:val="004426D0"/>
    <w:rsid w:val="0044319B"/>
    <w:rsid w:val="00447AB6"/>
    <w:rsid w:val="004529CA"/>
    <w:rsid w:val="0045511A"/>
    <w:rsid w:val="00457B06"/>
    <w:rsid w:val="00457BFC"/>
    <w:rsid w:val="0047671A"/>
    <w:rsid w:val="004838A5"/>
    <w:rsid w:val="0049108E"/>
    <w:rsid w:val="00496592"/>
    <w:rsid w:val="004972C6"/>
    <w:rsid w:val="004A6F69"/>
    <w:rsid w:val="004B19CB"/>
    <w:rsid w:val="004C1A3A"/>
    <w:rsid w:val="004C333F"/>
    <w:rsid w:val="004C75C2"/>
    <w:rsid w:val="004D2C2A"/>
    <w:rsid w:val="004E0B4C"/>
    <w:rsid w:val="004F0036"/>
    <w:rsid w:val="00507188"/>
    <w:rsid w:val="00520AE8"/>
    <w:rsid w:val="005350E4"/>
    <w:rsid w:val="00540FD8"/>
    <w:rsid w:val="005433CF"/>
    <w:rsid w:val="00562ACF"/>
    <w:rsid w:val="00564434"/>
    <w:rsid w:val="005A2C0F"/>
    <w:rsid w:val="005A6422"/>
    <w:rsid w:val="005B3227"/>
    <w:rsid w:val="005C0512"/>
    <w:rsid w:val="005D3A81"/>
    <w:rsid w:val="005D4B50"/>
    <w:rsid w:val="005D725A"/>
    <w:rsid w:val="005E75D4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A7C05"/>
    <w:rsid w:val="006B45A1"/>
    <w:rsid w:val="006D58C8"/>
    <w:rsid w:val="006D5CE8"/>
    <w:rsid w:val="00702223"/>
    <w:rsid w:val="00702775"/>
    <w:rsid w:val="00712497"/>
    <w:rsid w:val="00715B7D"/>
    <w:rsid w:val="00723DF8"/>
    <w:rsid w:val="0072507D"/>
    <w:rsid w:val="00725456"/>
    <w:rsid w:val="00725961"/>
    <w:rsid w:val="00734ADF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86323"/>
    <w:rsid w:val="008A005B"/>
    <w:rsid w:val="008B19A5"/>
    <w:rsid w:val="008B1AFE"/>
    <w:rsid w:val="008C7736"/>
    <w:rsid w:val="008D26EA"/>
    <w:rsid w:val="008F1A2B"/>
    <w:rsid w:val="009110A9"/>
    <w:rsid w:val="00911E35"/>
    <w:rsid w:val="00912697"/>
    <w:rsid w:val="00914DC9"/>
    <w:rsid w:val="009269EB"/>
    <w:rsid w:val="009303AE"/>
    <w:rsid w:val="0094332D"/>
    <w:rsid w:val="00956724"/>
    <w:rsid w:val="009722D8"/>
    <w:rsid w:val="009757B9"/>
    <w:rsid w:val="00983042"/>
    <w:rsid w:val="009A5CB7"/>
    <w:rsid w:val="009A79C8"/>
    <w:rsid w:val="009C36B9"/>
    <w:rsid w:val="009E4157"/>
    <w:rsid w:val="009E513F"/>
    <w:rsid w:val="009E60AC"/>
    <w:rsid w:val="00A060C5"/>
    <w:rsid w:val="00A10048"/>
    <w:rsid w:val="00A13477"/>
    <w:rsid w:val="00A135FA"/>
    <w:rsid w:val="00A23075"/>
    <w:rsid w:val="00A42C9C"/>
    <w:rsid w:val="00A56588"/>
    <w:rsid w:val="00A56BC0"/>
    <w:rsid w:val="00A81359"/>
    <w:rsid w:val="00A81412"/>
    <w:rsid w:val="00A8546A"/>
    <w:rsid w:val="00A9651E"/>
    <w:rsid w:val="00AC322F"/>
    <w:rsid w:val="00AE37D8"/>
    <w:rsid w:val="00AE7850"/>
    <w:rsid w:val="00B017F7"/>
    <w:rsid w:val="00B027D3"/>
    <w:rsid w:val="00B05DAB"/>
    <w:rsid w:val="00B07F56"/>
    <w:rsid w:val="00B11CAA"/>
    <w:rsid w:val="00B25EF2"/>
    <w:rsid w:val="00B3097C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8A5"/>
    <w:rsid w:val="00BE2D6B"/>
    <w:rsid w:val="00BE74EE"/>
    <w:rsid w:val="00BE7552"/>
    <w:rsid w:val="00BF2B0A"/>
    <w:rsid w:val="00C00E03"/>
    <w:rsid w:val="00C06035"/>
    <w:rsid w:val="00C17161"/>
    <w:rsid w:val="00C27748"/>
    <w:rsid w:val="00C330A9"/>
    <w:rsid w:val="00C52D3D"/>
    <w:rsid w:val="00C52EC0"/>
    <w:rsid w:val="00C62570"/>
    <w:rsid w:val="00C905F8"/>
    <w:rsid w:val="00C95A37"/>
    <w:rsid w:val="00CA24C1"/>
    <w:rsid w:val="00CA24D7"/>
    <w:rsid w:val="00CC5E2D"/>
    <w:rsid w:val="00CD2A42"/>
    <w:rsid w:val="00CF4207"/>
    <w:rsid w:val="00CF77FE"/>
    <w:rsid w:val="00D13F07"/>
    <w:rsid w:val="00D33F6E"/>
    <w:rsid w:val="00D357BB"/>
    <w:rsid w:val="00D42A80"/>
    <w:rsid w:val="00D50C7B"/>
    <w:rsid w:val="00D54F8B"/>
    <w:rsid w:val="00D6250B"/>
    <w:rsid w:val="00D62873"/>
    <w:rsid w:val="00D74941"/>
    <w:rsid w:val="00D81A55"/>
    <w:rsid w:val="00D82ACB"/>
    <w:rsid w:val="00D93BA0"/>
    <w:rsid w:val="00D96D70"/>
    <w:rsid w:val="00D96EB0"/>
    <w:rsid w:val="00DA7672"/>
    <w:rsid w:val="00DB084A"/>
    <w:rsid w:val="00DB37C5"/>
    <w:rsid w:val="00DB3CC8"/>
    <w:rsid w:val="00DB41F3"/>
    <w:rsid w:val="00DC25CB"/>
    <w:rsid w:val="00DE1537"/>
    <w:rsid w:val="00E05BC8"/>
    <w:rsid w:val="00E13A65"/>
    <w:rsid w:val="00E14983"/>
    <w:rsid w:val="00E21852"/>
    <w:rsid w:val="00E228E2"/>
    <w:rsid w:val="00E236A7"/>
    <w:rsid w:val="00E60818"/>
    <w:rsid w:val="00E60A39"/>
    <w:rsid w:val="00E63429"/>
    <w:rsid w:val="00E71323"/>
    <w:rsid w:val="00E8648A"/>
    <w:rsid w:val="00EA0E1A"/>
    <w:rsid w:val="00EC09DC"/>
    <w:rsid w:val="00EC2453"/>
    <w:rsid w:val="00EC67AD"/>
    <w:rsid w:val="00EE587A"/>
    <w:rsid w:val="00EF5A91"/>
    <w:rsid w:val="00EF73AE"/>
    <w:rsid w:val="00F0569D"/>
    <w:rsid w:val="00F11BB7"/>
    <w:rsid w:val="00F32838"/>
    <w:rsid w:val="00F33FD8"/>
    <w:rsid w:val="00F36F12"/>
    <w:rsid w:val="00F54689"/>
    <w:rsid w:val="00F6250C"/>
    <w:rsid w:val="00F630C4"/>
    <w:rsid w:val="00F80ACE"/>
    <w:rsid w:val="00FB482B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BFA226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4</cp:revision>
  <cp:lastPrinted>2026-04-10T07:01:00Z</cp:lastPrinted>
  <dcterms:created xsi:type="dcterms:W3CDTF">2026-04-10T07:01:00Z</dcterms:created>
  <dcterms:modified xsi:type="dcterms:W3CDTF">2026-04-12T02:21:00Z</dcterms:modified>
</cp:coreProperties>
</file>